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E9B" w14:textId="71410C8B" w:rsidR="00D36B84" w:rsidRPr="00D36B84" w:rsidRDefault="00D36B84" w:rsidP="00D36B84">
      <w:pPr>
        <w:rPr>
          <w:noProof/>
        </w:rPr>
      </w:pPr>
      <w:r w:rsidRPr="00D36B84">
        <w:rPr>
          <w:noProof/>
        </w:rPr>
        <w:drawing>
          <wp:inline distT="0" distB="0" distL="0" distR="0" wp14:anchorId="4044E6BA" wp14:editId="6640E3B5">
            <wp:extent cx="6309360" cy="990600"/>
            <wp:effectExtent l="0" t="0" r="0" b="0"/>
            <wp:docPr id="210957105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7105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9" b="21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44A3E" w14:textId="20C756BA" w:rsidR="000E0255" w:rsidRPr="006D6CC7" w:rsidRDefault="000E0255" w:rsidP="000E0255">
      <w:pPr>
        <w:jc w:val="center"/>
        <w:rPr>
          <w:rFonts w:ascii="Century Gothic" w:hAnsi="Century Gothic"/>
          <w:b/>
          <w:sz w:val="36"/>
          <w:szCs w:val="28"/>
        </w:rPr>
      </w:pPr>
      <w:r w:rsidRPr="006D6CC7">
        <w:rPr>
          <w:rFonts w:ascii="Century Gothic" w:hAnsi="Century Gothic"/>
          <w:b/>
          <w:sz w:val="36"/>
          <w:szCs w:val="28"/>
        </w:rPr>
        <w:t>20</w:t>
      </w:r>
      <w:r w:rsidR="00B71670">
        <w:rPr>
          <w:rFonts w:ascii="Century Gothic" w:hAnsi="Century Gothic"/>
          <w:b/>
          <w:sz w:val="36"/>
          <w:szCs w:val="28"/>
        </w:rPr>
        <w:t>2</w:t>
      </w:r>
      <w:r w:rsidR="00C84C93">
        <w:rPr>
          <w:rFonts w:ascii="Century Gothic" w:hAnsi="Century Gothic"/>
          <w:b/>
          <w:sz w:val="36"/>
          <w:szCs w:val="28"/>
        </w:rPr>
        <w:t>6</w:t>
      </w:r>
      <w:r w:rsidRPr="006D6CC7">
        <w:rPr>
          <w:rFonts w:ascii="Century Gothic" w:hAnsi="Century Gothic"/>
          <w:b/>
          <w:sz w:val="36"/>
          <w:szCs w:val="28"/>
        </w:rPr>
        <w:t xml:space="preserve"> </w:t>
      </w:r>
      <w:r w:rsidR="00444DC1">
        <w:rPr>
          <w:rFonts w:ascii="Century Gothic" w:hAnsi="Century Gothic"/>
          <w:b/>
          <w:sz w:val="36"/>
          <w:szCs w:val="28"/>
        </w:rPr>
        <w:t>Meeting Sponsorship</w:t>
      </w:r>
      <w:r w:rsidRPr="006D6CC7">
        <w:rPr>
          <w:rFonts w:ascii="Century Gothic" w:hAnsi="Century Gothic"/>
          <w:b/>
          <w:sz w:val="36"/>
          <w:szCs w:val="28"/>
        </w:rPr>
        <w:t xml:space="preserve"> RFP</w:t>
      </w:r>
    </w:p>
    <w:p w14:paraId="4DA43304" w14:textId="3C840FC8" w:rsidR="001C18BA" w:rsidRDefault="00B1759C" w:rsidP="002D77AF">
      <w:pPr>
        <w:rPr>
          <w:rFonts w:ascii="Century Gothic" w:hAnsi="Century Gothic" w:cs="Arial"/>
          <w:color w:val="FF0000"/>
          <w:sz w:val="18"/>
          <w:szCs w:val="18"/>
          <w:u w:val="single"/>
          <w:shd w:val="clear" w:color="auto" w:fill="FFFFFF"/>
        </w:rPr>
      </w:pPr>
      <w: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GBTA | Austin </w:t>
      </w:r>
      <w:r w:rsidR="002D77AF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Chapter brings travel industry suppliers and buyers together for professional development, successful networking opportunities and the exchange of ideas – all producing powerful results.</w:t>
      </w:r>
      <w:r w:rsidR="0044297C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2D77AF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115C3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If</w:t>
      </w:r>
      <w:r w:rsidR="00966F12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you are interested in becoming one of our selected meeting locations</w:t>
      </w:r>
      <w:r w:rsidR="00115C3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, please complete the </w:t>
      </w:r>
      <w:r w:rsidR="00D101E0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form below</w:t>
      </w:r>
      <w:r w:rsidR="00966F12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>.</w:t>
      </w:r>
      <w:r w:rsidR="00530F68" w:rsidRPr="000B668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115C35"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530F68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We will showcase </w:t>
      </w:r>
      <w:r w:rsidR="00D101E0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7</w:t>
      </w:r>
      <w:r w:rsidR="0091144B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30F68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locations </w:t>
      </w:r>
      <w:r w:rsidR="007678AD" w:rsidRPr="005312E6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in 202</w:t>
      </w:r>
      <w:r w:rsidR="00991EFB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>6</w:t>
      </w:r>
      <w:r w:rsidR="00251B2F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 for Chapter Meetings &amp; additional venues for our social events</w:t>
      </w:r>
      <w:r w:rsidR="00FF53BE">
        <w:rPr>
          <w:rFonts w:ascii="Century Gothic" w:hAnsi="Century Gothic" w:cs="Arial"/>
          <w:color w:val="000000"/>
          <w:sz w:val="24"/>
          <w:szCs w:val="24"/>
          <w:u w:val="single"/>
          <w:shd w:val="clear" w:color="auto" w:fill="FFFFFF"/>
        </w:rPr>
        <w:t xml:space="preserve">.  </w:t>
      </w:r>
    </w:p>
    <w:p w14:paraId="6956C478" w14:textId="11BE6557" w:rsidR="00344C64" w:rsidRDefault="00D101E0" w:rsidP="000E0255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Venue selection </w:t>
      </w:r>
      <w:r w:rsidR="007678AD">
        <w:rPr>
          <w:rFonts w:ascii="Century Gothic" w:hAnsi="Century Gothic"/>
          <w:b/>
          <w:sz w:val="24"/>
          <w:szCs w:val="24"/>
        </w:rPr>
        <w:br/>
      </w:r>
      <w:r w:rsidR="00A64B62">
        <w:rPr>
          <w:rFonts w:ascii="Century Gothic" w:hAnsi="Century Gothic"/>
          <w:bCs/>
          <w:sz w:val="24"/>
          <w:szCs w:val="24"/>
        </w:rPr>
        <w:t xml:space="preserve">Properties that will fully sponsor the event will be given priority.  Properties offering reduced pricing will also be given strong consideration.  </w:t>
      </w:r>
    </w:p>
    <w:p w14:paraId="37D0641B" w14:textId="66E729D6" w:rsidR="00A64B62" w:rsidRDefault="00344C64" w:rsidP="000E0255">
      <w:pPr>
        <w:rPr>
          <w:rFonts w:ascii="Century Gothic" w:hAnsi="Century Gothic"/>
          <w:b/>
          <w:sz w:val="24"/>
          <w:szCs w:val="24"/>
        </w:rPr>
      </w:pPr>
      <w:r w:rsidRPr="00344C64">
        <w:rPr>
          <w:rFonts w:ascii="Century Gothic" w:hAnsi="Century Gothic"/>
          <w:b/>
          <w:sz w:val="24"/>
          <w:szCs w:val="24"/>
        </w:rPr>
        <w:t xml:space="preserve">Additional Benefit for Venues Fully Sponsoring </w:t>
      </w:r>
      <w:r>
        <w:rPr>
          <w:rFonts w:ascii="Century Gothic" w:hAnsi="Century Gothic"/>
          <w:b/>
          <w:sz w:val="24"/>
          <w:szCs w:val="24"/>
        </w:rPr>
        <w:t xml:space="preserve">the </w:t>
      </w:r>
      <w:r w:rsidRPr="00344C64">
        <w:rPr>
          <w:rFonts w:ascii="Century Gothic" w:hAnsi="Century Gothic"/>
          <w:b/>
          <w:sz w:val="24"/>
          <w:szCs w:val="24"/>
        </w:rPr>
        <w:t>Event</w:t>
      </w:r>
      <w:r>
        <w:rPr>
          <w:rFonts w:ascii="Century Gothic" w:hAnsi="Century Gothic"/>
          <w:b/>
          <w:sz w:val="24"/>
          <w:szCs w:val="24"/>
        </w:rPr>
        <w:t>:</w:t>
      </w:r>
      <w:r w:rsidRPr="00344C64">
        <w:rPr>
          <w:rFonts w:ascii="Century Gothic" w:hAnsi="Century Gothic"/>
          <w:b/>
          <w:sz w:val="24"/>
          <w:szCs w:val="24"/>
        </w:rPr>
        <w:t xml:space="preserve"> </w:t>
      </w:r>
      <w:r w:rsidR="00A64B62" w:rsidRPr="00344C64">
        <w:rPr>
          <w:rFonts w:ascii="Century Gothic" w:hAnsi="Century Gothic"/>
          <w:b/>
          <w:sz w:val="24"/>
          <w:szCs w:val="24"/>
        </w:rPr>
        <w:t xml:space="preserve"> </w:t>
      </w:r>
    </w:p>
    <w:p w14:paraId="4A3EDE02" w14:textId="77777777" w:rsidR="00344C64" w:rsidRDefault="00344C64" w:rsidP="00344C64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Complimentary 1 year Membership to GBTA | Austin Chapter </w:t>
      </w:r>
    </w:p>
    <w:p w14:paraId="77CF9D4F" w14:textId="77777777" w:rsidR="00344C64" w:rsidRDefault="00344C64" w:rsidP="00344C64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Complimentary Vouchers to 8 Chapter Meetings to be used within 12 months of sponsored meeting. </w:t>
      </w:r>
    </w:p>
    <w:p w14:paraId="0BBF231B" w14:textId="73470336" w:rsidR="00344C64" w:rsidRDefault="00344C64" w:rsidP="00344C64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Named a</w:t>
      </w:r>
      <w:r w:rsidR="00D36B84">
        <w:rPr>
          <w:rFonts w:ascii="Century Gothic" w:hAnsi="Century Gothic"/>
          <w:bCs/>
          <w:sz w:val="24"/>
          <w:szCs w:val="24"/>
        </w:rPr>
        <w:t>s a</w:t>
      </w:r>
      <w:r>
        <w:rPr>
          <w:rFonts w:ascii="Century Gothic" w:hAnsi="Century Gothic"/>
          <w:bCs/>
          <w:sz w:val="24"/>
          <w:szCs w:val="24"/>
        </w:rPr>
        <w:t xml:space="preserve"> Star Sponsor for 2026, logo will appear in every meeting presentation throughout 2026.  </w:t>
      </w:r>
    </w:p>
    <w:p w14:paraId="5058C325" w14:textId="77777777" w:rsidR="00344C64" w:rsidRDefault="00344C64" w:rsidP="00344C64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Designated on GBTA | Austin Home Page as Star Sponsor.  </w:t>
      </w:r>
    </w:p>
    <w:p w14:paraId="619896A3" w14:textId="36B0DC8E" w:rsidR="00A431D3" w:rsidRPr="00A64B62" w:rsidRDefault="003F2DB2" w:rsidP="000E0255">
      <w:pPr>
        <w:rPr>
          <w:rFonts w:ascii="Century Gothic" w:hAnsi="Century Gothic"/>
          <w:b/>
          <w:sz w:val="24"/>
          <w:szCs w:val="24"/>
        </w:rPr>
      </w:pPr>
      <w:r w:rsidRPr="00A64B62">
        <w:rPr>
          <w:rFonts w:ascii="Century Gothic" w:hAnsi="Century Gothic"/>
          <w:b/>
          <w:sz w:val="24"/>
          <w:szCs w:val="24"/>
        </w:rPr>
        <w:t xml:space="preserve">Benefits </w:t>
      </w:r>
      <w:r w:rsidR="00A64B62" w:rsidRPr="00A64B62">
        <w:rPr>
          <w:rFonts w:ascii="Century Gothic" w:hAnsi="Century Gothic"/>
          <w:b/>
          <w:sz w:val="24"/>
          <w:szCs w:val="24"/>
        </w:rPr>
        <w:t xml:space="preserve">to host Venue </w:t>
      </w:r>
      <w:r w:rsidRPr="00A64B62">
        <w:rPr>
          <w:rFonts w:ascii="Century Gothic" w:hAnsi="Century Gothic"/>
          <w:b/>
          <w:sz w:val="24"/>
          <w:szCs w:val="24"/>
        </w:rPr>
        <w:t>include:</w:t>
      </w:r>
    </w:p>
    <w:p w14:paraId="55E64043" w14:textId="7ACD6229" w:rsidR="003F2DB2" w:rsidRDefault="003F2DB2" w:rsidP="003F2DB2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Exposure to elite group of</w:t>
      </w:r>
      <w:r w:rsidR="00FF53BE">
        <w:rPr>
          <w:rFonts w:ascii="Century Gothic" w:hAnsi="Century Gothic"/>
          <w:bCs/>
          <w:sz w:val="24"/>
          <w:szCs w:val="24"/>
        </w:rPr>
        <w:t xml:space="preserve"> Austin</w:t>
      </w:r>
      <w:r>
        <w:rPr>
          <w:rFonts w:ascii="Century Gothic" w:hAnsi="Century Gothic"/>
          <w:bCs/>
          <w:sz w:val="24"/>
          <w:szCs w:val="24"/>
        </w:rPr>
        <w:t xml:space="preserve"> corporate travel buyers and suppliers.</w:t>
      </w:r>
    </w:p>
    <w:p w14:paraId="11093241" w14:textId="73BBDDBA" w:rsidR="003F2DB2" w:rsidRPr="00FF53BE" w:rsidRDefault="003F2DB2" w:rsidP="00FF53BE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Opportunity to showcase your venue via </w:t>
      </w:r>
      <w:r w:rsidR="00FF53BE">
        <w:rPr>
          <w:rFonts w:ascii="Century Gothic" w:hAnsi="Century Gothic"/>
          <w:bCs/>
          <w:sz w:val="24"/>
          <w:szCs w:val="24"/>
          <w:u w:val="single"/>
        </w:rPr>
        <w:t>gbta-austinbta.org</w:t>
      </w:r>
      <w:r w:rsidRPr="00FF53BE">
        <w:rPr>
          <w:rFonts w:ascii="Century Gothic" w:hAnsi="Century Gothic"/>
          <w:bCs/>
          <w:sz w:val="24"/>
          <w:szCs w:val="24"/>
        </w:rPr>
        <w:t xml:space="preserve"> a</w:t>
      </w:r>
      <w:r w:rsidR="00FF53BE">
        <w:rPr>
          <w:rFonts w:ascii="Century Gothic" w:hAnsi="Century Gothic"/>
          <w:bCs/>
          <w:sz w:val="24"/>
          <w:szCs w:val="24"/>
        </w:rPr>
        <w:t xml:space="preserve">s well as </w:t>
      </w:r>
      <w:r w:rsidRPr="00FF53BE">
        <w:rPr>
          <w:rFonts w:ascii="Century Gothic" w:hAnsi="Century Gothic"/>
          <w:bCs/>
          <w:sz w:val="24"/>
          <w:szCs w:val="24"/>
        </w:rPr>
        <w:t>our highly regarded social media platforms (LinkedIn, Facebook, Twitter &amp; Instagram)</w:t>
      </w:r>
      <w:r w:rsidR="00592CCE" w:rsidRPr="00FF53BE">
        <w:rPr>
          <w:rFonts w:ascii="Century Gothic" w:hAnsi="Century Gothic"/>
          <w:bCs/>
          <w:sz w:val="24"/>
          <w:szCs w:val="24"/>
        </w:rPr>
        <w:t>.</w:t>
      </w:r>
    </w:p>
    <w:p w14:paraId="2DD0B3C4" w14:textId="28C2408C" w:rsidR="003F2DB2" w:rsidRDefault="003F2DB2" w:rsidP="003F2DB2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Shareable pre/post content promoting/tagging your website &amp; social media accounts.</w:t>
      </w:r>
      <w:r w:rsidR="00FF53BE">
        <w:rPr>
          <w:rFonts w:ascii="Century Gothic" w:hAnsi="Century Gothic"/>
          <w:bCs/>
          <w:sz w:val="24"/>
          <w:szCs w:val="24"/>
        </w:rPr>
        <w:t xml:space="preserve">  Your venue will also be featured in all communications/meeting announcements.  </w:t>
      </w:r>
    </w:p>
    <w:p w14:paraId="134BFD83" w14:textId="1DCB63FE" w:rsidR="003A5490" w:rsidRDefault="00D32A91" w:rsidP="000E0255">
      <w:pPr>
        <w:pStyle w:val="ListParagraph"/>
        <w:numPr>
          <w:ilvl w:val="0"/>
          <w:numId w:val="3"/>
        </w:num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Platform on meeting day to engage attendees.  Five-minute introduction featuring property/venue highlights.  Followed by hosted tours at close.</w:t>
      </w:r>
    </w:p>
    <w:p w14:paraId="18613E8D" w14:textId="77777777" w:rsidR="00A64B62" w:rsidRPr="00B94141" w:rsidRDefault="00A64B62" w:rsidP="00D101E0">
      <w:pPr>
        <w:pStyle w:val="ListParagraph"/>
        <w:ind w:left="1080"/>
        <w:rPr>
          <w:rFonts w:ascii="Century Gothic" w:hAnsi="Century Gothic"/>
          <w:bCs/>
          <w:sz w:val="24"/>
          <w:szCs w:val="24"/>
        </w:rPr>
      </w:pPr>
    </w:p>
    <w:p w14:paraId="2048769E" w14:textId="1BC1FFEB" w:rsidR="00045EB6" w:rsidRDefault="0044297C" w:rsidP="00D101E0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Sample </w:t>
      </w:r>
      <w:r w:rsidR="00B1759C">
        <w:rPr>
          <w:rFonts w:ascii="Century Gothic" w:hAnsi="Century Gothic"/>
          <w:b/>
          <w:sz w:val="24"/>
          <w:szCs w:val="24"/>
        </w:rPr>
        <w:t xml:space="preserve">Lunch </w:t>
      </w:r>
      <w:r w:rsidR="00966F12" w:rsidRPr="000B6685">
        <w:rPr>
          <w:rFonts w:ascii="Century Gothic" w:hAnsi="Century Gothic"/>
          <w:b/>
          <w:sz w:val="24"/>
          <w:szCs w:val="24"/>
        </w:rPr>
        <w:t xml:space="preserve">Meeting </w:t>
      </w:r>
      <w:r>
        <w:rPr>
          <w:rFonts w:ascii="Century Gothic" w:hAnsi="Century Gothic"/>
          <w:b/>
          <w:sz w:val="24"/>
          <w:szCs w:val="24"/>
        </w:rPr>
        <w:t>Agenda</w:t>
      </w:r>
      <w:r w:rsidR="00966F12" w:rsidRPr="000B6685">
        <w:rPr>
          <w:rFonts w:ascii="Century Gothic" w:hAnsi="Century Gothic"/>
          <w:b/>
          <w:sz w:val="24"/>
          <w:szCs w:val="24"/>
        </w:rPr>
        <w:t>:</w:t>
      </w:r>
    </w:p>
    <w:p w14:paraId="64F0B3F8" w14:textId="28CD0B29" w:rsidR="00966F12" w:rsidRPr="00045EB6" w:rsidRDefault="00966F12" w:rsidP="00D101E0">
      <w:pPr>
        <w:spacing w:after="0"/>
        <w:ind w:left="720"/>
        <w:rPr>
          <w:rFonts w:ascii="Century Gothic" w:hAnsi="Century Gothic"/>
          <w:b/>
          <w:sz w:val="24"/>
          <w:szCs w:val="24"/>
        </w:rPr>
      </w:pPr>
      <w:r w:rsidRPr="00D101E0">
        <w:rPr>
          <w:rFonts w:ascii="Century Gothic" w:hAnsi="Century Gothic"/>
          <w:b/>
          <w:bCs/>
          <w:sz w:val="24"/>
          <w:szCs w:val="24"/>
        </w:rPr>
        <w:t>1</w:t>
      </w:r>
      <w:r w:rsidR="00B1759C" w:rsidRPr="00D101E0">
        <w:rPr>
          <w:rFonts w:ascii="Century Gothic" w:hAnsi="Century Gothic"/>
          <w:b/>
          <w:bCs/>
          <w:sz w:val="24"/>
          <w:szCs w:val="24"/>
        </w:rPr>
        <w:t>1</w:t>
      </w:r>
      <w:r w:rsidRPr="00D101E0">
        <w:rPr>
          <w:rFonts w:ascii="Century Gothic" w:hAnsi="Century Gothic"/>
          <w:b/>
          <w:bCs/>
          <w:sz w:val="24"/>
          <w:szCs w:val="24"/>
        </w:rPr>
        <w:t>:</w:t>
      </w:r>
      <w:r w:rsidR="00B1759C" w:rsidRPr="00D101E0">
        <w:rPr>
          <w:rFonts w:ascii="Century Gothic" w:hAnsi="Century Gothic"/>
          <w:b/>
          <w:bCs/>
          <w:sz w:val="24"/>
          <w:szCs w:val="24"/>
        </w:rPr>
        <w:t>0</w:t>
      </w:r>
      <w:r w:rsidRPr="00D101E0">
        <w:rPr>
          <w:rFonts w:ascii="Century Gothic" w:hAnsi="Century Gothic"/>
          <w:b/>
          <w:bCs/>
          <w:sz w:val="24"/>
          <w:szCs w:val="24"/>
        </w:rPr>
        <w:t>0</w:t>
      </w:r>
      <w:r w:rsidR="00B1759C" w:rsidRPr="00D101E0">
        <w:rPr>
          <w:rFonts w:ascii="Century Gothic" w:hAnsi="Century Gothic"/>
          <w:b/>
          <w:bCs/>
          <w:sz w:val="24"/>
          <w:szCs w:val="24"/>
        </w:rPr>
        <w:t>AM</w:t>
      </w:r>
      <w:r w:rsidRPr="00D101E0">
        <w:rPr>
          <w:rFonts w:ascii="Century Gothic" w:hAnsi="Century Gothic"/>
          <w:b/>
          <w:bCs/>
          <w:sz w:val="24"/>
          <w:szCs w:val="24"/>
        </w:rPr>
        <w:t xml:space="preserve"> – 11:</w:t>
      </w:r>
      <w:r w:rsidR="00B1759C" w:rsidRPr="00D101E0">
        <w:rPr>
          <w:rFonts w:ascii="Century Gothic" w:hAnsi="Century Gothic"/>
          <w:b/>
          <w:bCs/>
          <w:sz w:val="24"/>
          <w:szCs w:val="24"/>
        </w:rPr>
        <w:t>30AM</w:t>
      </w:r>
      <w:r w:rsidRPr="000B6685">
        <w:rPr>
          <w:rFonts w:ascii="Century Gothic" w:hAnsi="Century Gothic"/>
          <w:sz w:val="24"/>
          <w:szCs w:val="24"/>
        </w:rPr>
        <w:t xml:space="preserve"> – </w:t>
      </w:r>
      <w:r w:rsidR="00B1759C">
        <w:rPr>
          <w:rFonts w:ascii="Century Gothic" w:hAnsi="Century Gothic"/>
          <w:sz w:val="24"/>
          <w:szCs w:val="24"/>
        </w:rPr>
        <w:t>R</w:t>
      </w:r>
      <w:r w:rsidRPr="000B6685">
        <w:rPr>
          <w:rFonts w:ascii="Century Gothic" w:hAnsi="Century Gothic"/>
          <w:sz w:val="24"/>
          <w:szCs w:val="24"/>
        </w:rPr>
        <w:t>egistration and netw</w:t>
      </w:r>
      <w:r w:rsidR="000B6685" w:rsidRPr="000B6685">
        <w:rPr>
          <w:rFonts w:ascii="Century Gothic" w:hAnsi="Century Gothic"/>
          <w:sz w:val="24"/>
          <w:szCs w:val="24"/>
        </w:rPr>
        <w:t xml:space="preserve">orking </w:t>
      </w:r>
      <w:r w:rsidR="00B1759C">
        <w:rPr>
          <w:rFonts w:ascii="Century Gothic" w:hAnsi="Century Gothic"/>
          <w:sz w:val="24"/>
          <w:szCs w:val="24"/>
        </w:rPr>
        <w:t xml:space="preserve">– </w:t>
      </w:r>
      <w:r w:rsidR="000B6685" w:rsidRPr="000B6685">
        <w:rPr>
          <w:rFonts w:ascii="Century Gothic" w:hAnsi="Century Gothic"/>
          <w:sz w:val="24"/>
          <w:szCs w:val="24"/>
        </w:rPr>
        <w:t>(</w:t>
      </w:r>
      <w:r w:rsidR="00B1759C">
        <w:rPr>
          <w:rFonts w:ascii="Century Gothic" w:hAnsi="Century Gothic"/>
          <w:sz w:val="24"/>
          <w:szCs w:val="24"/>
        </w:rPr>
        <w:t>pre-function</w:t>
      </w:r>
      <w:r w:rsidR="000B6685" w:rsidRPr="000B6685">
        <w:rPr>
          <w:rFonts w:ascii="Century Gothic" w:hAnsi="Century Gothic"/>
          <w:sz w:val="24"/>
          <w:szCs w:val="24"/>
        </w:rPr>
        <w:t xml:space="preserve"> area </w:t>
      </w:r>
      <w:r w:rsidR="00D101E0">
        <w:rPr>
          <w:rFonts w:ascii="Century Gothic" w:hAnsi="Century Gothic"/>
          <w:sz w:val="24"/>
          <w:szCs w:val="24"/>
        </w:rPr>
        <w:t xml:space="preserve">preferred &amp; </w:t>
      </w:r>
      <w:r w:rsidR="00B1759C">
        <w:rPr>
          <w:rFonts w:ascii="Century Gothic" w:hAnsi="Century Gothic"/>
          <w:sz w:val="24"/>
          <w:szCs w:val="24"/>
        </w:rPr>
        <w:t>doors to the main space closed until 11:30AM</w:t>
      </w:r>
      <w:r w:rsidR="00D101E0">
        <w:rPr>
          <w:rFonts w:ascii="Century Gothic" w:hAnsi="Century Gothic"/>
          <w:sz w:val="24"/>
          <w:szCs w:val="24"/>
        </w:rPr>
        <w:t xml:space="preserve"> </w:t>
      </w:r>
      <w:r w:rsidR="00B1759C">
        <w:rPr>
          <w:rFonts w:ascii="Century Gothic" w:hAnsi="Century Gothic"/>
          <w:sz w:val="24"/>
          <w:szCs w:val="24"/>
        </w:rPr>
        <w:t xml:space="preserve">if possible).   </w:t>
      </w:r>
    </w:p>
    <w:p w14:paraId="5D4DFC64" w14:textId="7F81DE05" w:rsidR="00B1759C" w:rsidRDefault="00966F12" w:rsidP="00D101E0">
      <w:pPr>
        <w:spacing w:after="0"/>
        <w:ind w:left="720"/>
        <w:rPr>
          <w:rFonts w:ascii="Century Gothic" w:hAnsi="Century Gothic"/>
          <w:sz w:val="24"/>
          <w:szCs w:val="24"/>
        </w:rPr>
      </w:pPr>
      <w:r w:rsidRPr="00D101E0">
        <w:rPr>
          <w:rFonts w:ascii="Century Gothic" w:hAnsi="Century Gothic"/>
          <w:b/>
          <w:bCs/>
          <w:sz w:val="24"/>
          <w:szCs w:val="24"/>
        </w:rPr>
        <w:t>11:</w:t>
      </w:r>
      <w:r w:rsidR="00B1759C" w:rsidRPr="00D101E0">
        <w:rPr>
          <w:rFonts w:ascii="Century Gothic" w:hAnsi="Century Gothic"/>
          <w:b/>
          <w:bCs/>
          <w:sz w:val="24"/>
          <w:szCs w:val="24"/>
        </w:rPr>
        <w:t>3</w:t>
      </w:r>
      <w:r w:rsidRPr="00D101E0">
        <w:rPr>
          <w:rFonts w:ascii="Century Gothic" w:hAnsi="Century Gothic"/>
          <w:b/>
          <w:bCs/>
          <w:sz w:val="24"/>
          <w:szCs w:val="24"/>
        </w:rPr>
        <w:t>0</w:t>
      </w:r>
      <w:r w:rsidR="00B1759C" w:rsidRPr="00D101E0">
        <w:rPr>
          <w:rFonts w:ascii="Century Gothic" w:hAnsi="Century Gothic"/>
          <w:b/>
          <w:bCs/>
          <w:sz w:val="24"/>
          <w:szCs w:val="24"/>
        </w:rPr>
        <w:t>AM</w:t>
      </w:r>
      <w:r w:rsidRPr="00D101E0">
        <w:rPr>
          <w:rFonts w:ascii="Century Gothic" w:hAnsi="Century Gothic"/>
          <w:b/>
          <w:bCs/>
          <w:sz w:val="24"/>
          <w:szCs w:val="24"/>
        </w:rPr>
        <w:t xml:space="preserve"> – 12:00</w:t>
      </w:r>
      <w:r w:rsidR="00B1759C" w:rsidRPr="00D101E0">
        <w:rPr>
          <w:rFonts w:ascii="Century Gothic" w:hAnsi="Century Gothic"/>
          <w:b/>
          <w:bCs/>
          <w:sz w:val="24"/>
          <w:szCs w:val="24"/>
        </w:rPr>
        <w:t>PM</w:t>
      </w:r>
      <w:r w:rsidRPr="000B6685">
        <w:rPr>
          <w:rFonts w:ascii="Century Gothic" w:hAnsi="Century Gothic"/>
          <w:sz w:val="24"/>
          <w:szCs w:val="24"/>
        </w:rPr>
        <w:t xml:space="preserve"> – </w:t>
      </w:r>
      <w:r w:rsidR="00B1759C">
        <w:rPr>
          <w:rFonts w:ascii="Century Gothic" w:hAnsi="Century Gothic"/>
          <w:sz w:val="24"/>
          <w:szCs w:val="24"/>
        </w:rPr>
        <w:t>Opening Remarks</w:t>
      </w:r>
      <w:r w:rsidR="00D101E0">
        <w:rPr>
          <w:rFonts w:ascii="Century Gothic" w:hAnsi="Century Gothic"/>
          <w:sz w:val="24"/>
          <w:szCs w:val="24"/>
        </w:rPr>
        <w:t xml:space="preserve"> &amp;</w:t>
      </w:r>
      <w:r w:rsidR="00B1759C">
        <w:rPr>
          <w:rFonts w:ascii="Century Gothic" w:hAnsi="Century Gothic"/>
          <w:sz w:val="24"/>
          <w:szCs w:val="24"/>
        </w:rPr>
        <w:t xml:space="preserve"> Chapter Updates </w:t>
      </w:r>
    </w:p>
    <w:p w14:paraId="17EA801C" w14:textId="545D92D8" w:rsidR="00032188" w:rsidRDefault="00B1759C" w:rsidP="00D101E0">
      <w:pPr>
        <w:spacing w:after="0"/>
        <w:ind w:firstLine="720"/>
        <w:rPr>
          <w:rFonts w:ascii="Century Gothic" w:hAnsi="Century Gothic"/>
          <w:sz w:val="24"/>
          <w:szCs w:val="24"/>
        </w:rPr>
      </w:pPr>
      <w:r w:rsidRPr="00D101E0">
        <w:rPr>
          <w:rFonts w:ascii="Century Gothic" w:hAnsi="Century Gothic"/>
          <w:b/>
          <w:bCs/>
          <w:sz w:val="24"/>
          <w:szCs w:val="24"/>
        </w:rPr>
        <w:t>12</w:t>
      </w:r>
      <w:r w:rsidR="00966F12" w:rsidRPr="00D101E0">
        <w:rPr>
          <w:rFonts w:ascii="Century Gothic" w:hAnsi="Century Gothic"/>
          <w:b/>
          <w:bCs/>
          <w:sz w:val="24"/>
          <w:szCs w:val="24"/>
        </w:rPr>
        <w:t>:00</w:t>
      </w:r>
      <w:r w:rsidRPr="00D101E0">
        <w:rPr>
          <w:rFonts w:ascii="Century Gothic" w:hAnsi="Century Gothic"/>
          <w:b/>
          <w:bCs/>
          <w:sz w:val="24"/>
          <w:szCs w:val="24"/>
        </w:rPr>
        <w:t>PM</w:t>
      </w:r>
      <w:r w:rsidR="00966F12" w:rsidRPr="00D101E0">
        <w:rPr>
          <w:rFonts w:ascii="Century Gothic" w:hAnsi="Century Gothic"/>
          <w:b/>
          <w:bCs/>
          <w:sz w:val="24"/>
          <w:szCs w:val="24"/>
        </w:rPr>
        <w:t xml:space="preserve"> – 1:00</w:t>
      </w:r>
      <w:r w:rsidRPr="00D101E0">
        <w:rPr>
          <w:rFonts w:ascii="Century Gothic" w:hAnsi="Century Gothic"/>
          <w:b/>
          <w:bCs/>
          <w:sz w:val="24"/>
          <w:szCs w:val="24"/>
        </w:rPr>
        <w:t>PM</w:t>
      </w:r>
      <w:r w:rsidR="00966F12" w:rsidRPr="000B6685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>L</w:t>
      </w:r>
      <w:r w:rsidR="00966F12" w:rsidRPr="000B6685">
        <w:rPr>
          <w:rFonts w:ascii="Century Gothic" w:hAnsi="Century Gothic"/>
          <w:sz w:val="24"/>
          <w:szCs w:val="24"/>
        </w:rPr>
        <w:t xml:space="preserve">unch </w:t>
      </w:r>
      <w:r>
        <w:rPr>
          <w:rFonts w:ascii="Century Gothic" w:hAnsi="Century Gothic"/>
          <w:sz w:val="24"/>
          <w:szCs w:val="24"/>
        </w:rPr>
        <w:t xml:space="preserve">&amp; Speaker Presentation </w:t>
      </w:r>
    </w:p>
    <w:p w14:paraId="5E024E36" w14:textId="77777777" w:rsidR="00B1759C" w:rsidRDefault="00B1759C" w:rsidP="000E0255">
      <w:pPr>
        <w:rPr>
          <w:rFonts w:ascii="Century Gothic" w:hAnsi="Century Gothic"/>
          <w:sz w:val="24"/>
          <w:szCs w:val="24"/>
        </w:rPr>
      </w:pPr>
    </w:p>
    <w:p w14:paraId="76505C8D" w14:textId="2356D6AB" w:rsidR="00B1759C" w:rsidRDefault="00B1759C" w:rsidP="00D101E0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Sample Afternoon </w:t>
      </w:r>
      <w:r w:rsidRPr="000B6685">
        <w:rPr>
          <w:rFonts w:ascii="Century Gothic" w:hAnsi="Century Gothic"/>
          <w:b/>
          <w:sz w:val="24"/>
          <w:szCs w:val="24"/>
        </w:rPr>
        <w:t xml:space="preserve">Meeting </w:t>
      </w:r>
      <w:r>
        <w:rPr>
          <w:rFonts w:ascii="Century Gothic" w:hAnsi="Century Gothic"/>
          <w:b/>
          <w:sz w:val="24"/>
          <w:szCs w:val="24"/>
        </w:rPr>
        <w:t>Agenda</w:t>
      </w:r>
      <w:r w:rsidRPr="000B6685">
        <w:rPr>
          <w:rFonts w:ascii="Century Gothic" w:hAnsi="Century Gothic"/>
          <w:b/>
          <w:sz w:val="24"/>
          <w:szCs w:val="24"/>
        </w:rPr>
        <w:t>:</w:t>
      </w:r>
    </w:p>
    <w:p w14:paraId="03FB8C4E" w14:textId="18CE668D" w:rsidR="00B1759C" w:rsidRPr="00045EB6" w:rsidRDefault="00B1759C" w:rsidP="00D101E0">
      <w:pPr>
        <w:spacing w:after="0"/>
        <w:ind w:firstLine="720"/>
        <w:rPr>
          <w:rFonts w:ascii="Century Gothic" w:hAnsi="Century Gothic"/>
          <w:b/>
          <w:sz w:val="24"/>
          <w:szCs w:val="24"/>
        </w:rPr>
      </w:pPr>
      <w:r w:rsidRPr="00D101E0">
        <w:rPr>
          <w:rFonts w:ascii="Century Gothic" w:hAnsi="Century Gothic"/>
          <w:b/>
          <w:bCs/>
          <w:sz w:val="24"/>
          <w:szCs w:val="24"/>
        </w:rPr>
        <w:t xml:space="preserve">2:30PM – </w:t>
      </w:r>
      <w:r w:rsidR="00A64B62" w:rsidRPr="00D101E0">
        <w:rPr>
          <w:rFonts w:ascii="Century Gothic" w:hAnsi="Century Gothic"/>
          <w:b/>
          <w:bCs/>
          <w:sz w:val="24"/>
          <w:szCs w:val="24"/>
        </w:rPr>
        <w:t>3</w:t>
      </w:r>
      <w:r w:rsidRPr="00D101E0">
        <w:rPr>
          <w:rFonts w:ascii="Century Gothic" w:hAnsi="Century Gothic"/>
          <w:b/>
          <w:bCs/>
          <w:sz w:val="24"/>
          <w:szCs w:val="24"/>
        </w:rPr>
        <w:t>:00</w:t>
      </w:r>
      <w:r w:rsidR="00A64B62" w:rsidRPr="00D101E0">
        <w:rPr>
          <w:rFonts w:ascii="Century Gothic" w:hAnsi="Century Gothic"/>
          <w:b/>
          <w:bCs/>
          <w:sz w:val="24"/>
          <w:szCs w:val="24"/>
        </w:rPr>
        <w:t>PM</w:t>
      </w:r>
      <w:r w:rsidRPr="000B6685">
        <w:rPr>
          <w:rFonts w:ascii="Century Gothic" w:hAnsi="Century Gothic"/>
          <w:sz w:val="24"/>
          <w:szCs w:val="24"/>
        </w:rPr>
        <w:t xml:space="preserve"> – </w:t>
      </w:r>
      <w:r w:rsidR="00D101E0">
        <w:rPr>
          <w:rFonts w:ascii="Century Gothic" w:hAnsi="Century Gothic"/>
          <w:sz w:val="24"/>
          <w:szCs w:val="24"/>
        </w:rPr>
        <w:t>R</w:t>
      </w:r>
      <w:r w:rsidRPr="000B6685">
        <w:rPr>
          <w:rFonts w:ascii="Century Gothic" w:hAnsi="Century Gothic"/>
          <w:sz w:val="24"/>
          <w:szCs w:val="24"/>
        </w:rPr>
        <w:t xml:space="preserve">egistration and networking </w:t>
      </w:r>
    </w:p>
    <w:p w14:paraId="64424235" w14:textId="6E2FE624" w:rsidR="00B1759C" w:rsidRPr="000B6685" w:rsidRDefault="00A64B62" w:rsidP="00D101E0">
      <w:pPr>
        <w:spacing w:after="0"/>
        <w:ind w:firstLine="720"/>
        <w:rPr>
          <w:rFonts w:ascii="Century Gothic" w:hAnsi="Century Gothic"/>
          <w:sz w:val="24"/>
          <w:szCs w:val="24"/>
        </w:rPr>
      </w:pPr>
      <w:r w:rsidRPr="00D101E0">
        <w:rPr>
          <w:rFonts w:ascii="Century Gothic" w:hAnsi="Century Gothic"/>
          <w:b/>
          <w:bCs/>
          <w:sz w:val="24"/>
          <w:szCs w:val="24"/>
        </w:rPr>
        <w:t>3:30PM – 4:15PM</w:t>
      </w:r>
      <w:r>
        <w:rPr>
          <w:rFonts w:ascii="Century Gothic" w:hAnsi="Century Gothic"/>
          <w:sz w:val="24"/>
          <w:szCs w:val="24"/>
        </w:rPr>
        <w:t xml:space="preserve"> – Opening Remarks &amp; Speaker Presentation </w:t>
      </w:r>
    </w:p>
    <w:p w14:paraId="5CF2DC18" w14:textId="40332759" w:rsidR="00B1759C" w:rsidRDefault="00A64B62" w:rsidP="00D101E0">
      <w:pPr>
        <w:spacing w:after="0"/>
        <w:ind w:left="720"/>
        <w:rPr>
          <w:rFonts w:ascii="Century Gothic" w:hAnsi="Century Gothic"/>
          <w:sz w:val="24"/>
          <w:szCs w:val="24"/>
        </w:rPr>
      </w:pPr>
      <w:r w:rsidRPr="00D101E0">
        <w:rPr>
          <w:rFonts w:ascii="Century Gothic" w:hAnsi="Century Gothic"/>
          <w:b/>
          <w:bCs/>
          <w:sz w:val="24"/>
          <w:szCs w:val="24"/>
        </w:rPr>
        <w:t>4:15PM – 5:30PM</w:t>
      </w:r>
      <w:r>
        <w:rPr>
          <w:rFonts w:ascii="Century Gothic" w:hAnsi="Century Gothic"/>
          <w:sz w:val="24"/>
          <w:szCs w:val="24"/>
        </w:rPr>
        <w:t xml:space="preserve"> </w:t>
      </w:r>
      <w:r w:rsidR="00B1759C" w:rsidRPr="000B6685">
        <w:rPr>
          <w:rFonts w:ascii="Century Gothic" w:hAnsi="Century Gothic"/>
          <w:sz w:val="24"/>
          <w:szCs w:val="24"/>
        </w:rPr>
        <w:t xml:space="preserve">– </w:t>
      </w:r>
      <w:r>
        <w:rPr>
          <w:rFonts w:ascii="Century Gothic" w:hAnsi="Century Gothic"/>
          <w:sz w:val="24"/>
          <w:szCs w:val="24"/>
        </w:rPr>
        <w:t xml:space="preserve">Networking Social with Light Bites, Beer, Wine (2 drink tickets per guest) </w:t>
      </w:r>
    </w:p>
    <w:p w14:paraId="42D836C6" w14:textId="77777777" w:rsidR="00D101E0" w:rsidRDefault="00D101E0" w:rsidP="00D101E0">
      <w:pPr>
        <w:spacing w:after="0"/>
        <w:rPr>
          <w:rFonts w:ascii="Century Gothic" w:hAnsi="Century Gothic"/>
          <w:sz w:val="24"/>
          <w:szCs w:val="24"/>
        </w:rPr>
      </w:pPr>
    </w:p>
    <w:p w14:paraId="57B59418" w14:textId="77777777" w:rsidR="00D101E0" w:rsidRDefault="00D101E0" w:rsidP="00D101E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</w:t>
      </w:r>
      <w:r w:rsidRPr="000B6685">
        <w:rPr>
          <w:rFonts w:ascii="Century Gothic" w:hAnsi="Century Gothic"/>
          <w:b/>
          <w:sz w:val="24"/>
          <w:szCs w:val="24"/>
        </w:rPr>
        <w:t>ood/Beverage needs</w:t>
      </w:r>
      <w:proofErr w:type="gramStart"/>
      <w:r w:rsidRPr="000B6685">
        <w:rPr>
          <w:rFonts w:ascii="Century Gothic" w:hAnsi="Century Gothic"/>
          <w:b/>
          <w:sz w:val="24"/>
          <w:szCs w:val="24"/>
        </w:rPr>
        <w:t>:</w:t>
      </w:r>
      <w:r w:rsidRPr="000B6685">
        <w:rPr>
          <w:rFonts w:ascii="Century Gothic" w:hAnsi="Century Gothic"/>
          <w:sz w:val="24"/>
          <w:szCs w:val="24"/>
        </w:rPr>
        <w:t xml:space="preserve">  Budget</w:t>
      </w:r>
      <w:proofErr w:type="gramEnd"/>
      <w:r w:rsidRPr="000B668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not to exceed </w:t>
      </w:r>
      <w:r w:rsidRPr="003B543A">
        <w:rPr>
          <w:rFonts w:ascii="Century Gothic" w:hAnsi="Century Gothic"/>
          <w:sz w:val="24"/>
          <w:szCs w:val="24"/>
          <w:u w:val="single"/>
        </w:rPr>
        <w:t>$50 inclusive</w:t>
      </w:r>
      <w:r w:rsidRPr="000B6685">
        <w:rPr>
          <w:rFonts w:ascii="Century Gothic" w:hAnsi="Century Gothic"/>
          <w:sz w:val="24"/>
          <w:szCs w:val="24"/>
        </w:rPr>
        <w:t xml:space="preserve"> per attendee.  Use this platform to impress your clients or future clients and your competitors.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BFF441E" w14:textId="3B461AB1" w:rsidR="00D101E0" w:rsidRDefault="00D101E0" w:rsidP="00D101E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Avg Attendance 4</w:t>
      </w:r>
      <w:r w:rsidR="00860053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-6</w:t>
      </w:r>
      <w:r w:rsidR="00860053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 ppl</w:t>
      </w:r>
    </w:p>
    <w:p w14:paraId="3AE52637" w14:textId="23D1F299" w:rsidR="00D101E0" w:rsidRDefault="00D101E0" w:rsidP="00D101E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 xml:space="preserve"> </w:t>
      </w:r>
    </w:p>
    <w:p w14:paraId="03F7D471" w14:textId="77777777" w:rsidR="00D101E0" w:rsidRDefault="00D101E0" w:rsidP="00D101E0">
      <w:pPr>
        <w:rPr>
          <w:rFonts w:ascii="Century Gothic" w:hAnsi="Century Gothic"/>
          <w:sz w:val="24"/>
          <w:szCs w:val="24"/>
        </w:rPr>
      </w:pPr>
      <w:r w:rsidRPr="00AB7534">
        <w:rPr>
          <w:rFonts w:ascii="Century Gothic" w:hAnsi="Century Gothic"/>
          <w:b/>
          <w:sz w:val="24"/>
          <w:szCs w:val="24"/>
          <w:highlight w:val="yellow"/>
          <w:u w:val="single"/>
        </w:rPr>
        <w:t>Audio/Visual Needs</w:t>
      </w:r>
      <w:r w:rsidRPr="00AB7534">
        <w:rPr>
          <w:rFonts w:ascii="Century Gothic" w:hAnsi="Century Gothic"/>
          <w:sz w:val="24"/>
          <w:szCs w:val="24"/>
          <w:highlight w:val="yellow"/>
          <w:u w:val="single"/>
        </w:rPr>
        <w:t xml:space="preserve"> –</w:t>
      </w:r>
      <w:r w:rsidRPr="00210170">
        <w:rPr>
          <w:rFonts w:ascii="Century Gothic" w:hAnsi="Century Gothic"/>
          <w:sz w:val="24"/>
          <w:szCs w:val="24"/>
        </w:rPr>
        <w:t xml:space="preserve"> </w:t>
      </w:r>
      <w:r w:rsidRPr="00AB7534">
        <w:rPr>
          <w:rFonts w:ascii="Century Gothic" w:hAnsi="Century Gothic"/>
          <w:b/>
          <w:bCs/>
          <w:sz w:val="24"/>
          <w:szCs w:val="24"/>
          <w:highlight w:val="yellow"/>
        </w:rPr>
        <w:t>May vary based on speaker/program agenda</w:t>
      </w:r>
    </w:p>
    <w:p w14:paraId="559D98F7" w14:textId="5D226BC6" w:rsidR="00D101E0" w:rsidRPr="00344C64" w:rsidRDefault="00D101E0" w:rsidP="00D101E0">
      <w:pPr>
        <w:rPr>
          <w:rFonts w:ascii="Century Gothic" w:hAnsi="Century Gothic"/>
          <w:b/>
          <w:bCs/>
          <w:sz w:val="24"/>
          <w:szCs w:val="24"/>
        </w:rPr>
      </w:pPr>
      <w:r w:rsidRPr="00D23CB2">
        <w:rPr>
          <w:rFonts w:ascii="Century Gothic" w:hAnsi="Century Gothic"/>
          <w:b/>
          <w:bCs/>
          <w:sz w:val="24"/>
          <w:szCs w:val="24"/>
          <w:highlight w:val="yellow"/>
        </w:rPr>
        <w:t>GBTA</w:t>
      </w:r>
      <w:r>
        <w:rPr>
          <w:rFonts w:ascii="Century Gothic" w:hAnsi="Century Gothic"/>
          <w:b/>
          <w:bCs/>
          <w:sz w:val="24"/>
          <w:szCs w:val="24"/>
          <w:highlight w:val="yellow"/>
        </w:rPr>
        <w:t xml:space="preserve"> | </w:t>
      </w:r>
      <w:r w:rsidR="00860053">
        <w:rPr>
          <w:rFonts w:ascii="Century Gothic" w:hAnsi="Century Gothic"/>
          <w:b/>
          <w:bCs/>
          <w:sz w:val="24"/>
          <w:szCs w:val="24"/>
          <w:highlight w:val="yellow"/>
        </w:rPr>
        <w:t>Austin</w:t>
      </w:r>
      <w:r>
        <w:rPr>
          <w:rFonts w:ascii="Century Gothic" w:hAnsi="Century Gothic"/>
          <w:b/>
          <w:bCs/>
          <w:sz w:val="24"/>
          <w:szCs w:val="24"/>
          <w:highlight w:val="yellow"/>
        </w:rPr>
        <w:t xml:space="preserve"> </w:t>
      </w:r>
      <w:r w:rsidRPr="00D23CB2">
        <w:rPr>
          <w:rFonts w:ascii="Century Gothic" w:hAnsi="Century Gothic"/>
          <w:b/>
          <w:bCs/>
          <w:sz w:val="24"/>
          <w:szCs w:val="24"/>
          <w:highlight w:val="yellow"/>
        </w:rPr>
        <w:t>request</w:t>
      </w:r>
      <w:r>
        <w:rPr>
          <w:rFonts w:ascii="Century Gothic" w:hAnsi="Century Gothic"/>
          <w:b/>
          <w:bCs/>
          <w:sz w:val="24"/>
          <w:szCs w:val="24"/>
          <w:highlight w:val="yellow"/>
        </w:rPr>
        <w:t>s</w:t>
      </w:r>
      <w:r w:rsidRPr="00D23CB2">
        <w:rPr>
          <w:rFonts w:ascii="Century Gothic" w:hAnsi="Century Gothic"/>
          <w:b/>
          <w:bCs/>
          <w:sz w:val="24"/>
          <w:szCs w:val="24"/>
          <w:highlight w:val="yellow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highlight w:val="yellow"/>
        </w:rPr>
        <w:t>complimentary</w:t>
      </w:r>
      <w:r w:rsidRPr="00D23CB2">
        <w:rPr>
          <w:rFonts w:ascii="Century Gothic" w:hAnsi="Century Gothic"/>
          <w:b/>
          <w:bCs/>
          <w:sz w:val="24"/>
          <w:szCs w:val="24"/>
          <w:highlight w:val="yellow"/>
        </w:rPr>
        <w:t xml:space="preserve"> AV if possible. </w:t>
      </w:r>
    </w:p>
    <w:p w14:paraId="1A021220" w14:textId="77777777" w:rsidR="00D101E0" w:rsidRPr="000B6685" w:rsidRDefault="00D101E0" w:rsidP="00D101E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Podium and/or Mic </w:t>
      </w:r>
    </w:p>
    <w:p w14:paraId="5C7E19A9" w14:textId="77777777" w:rsidR="00D101E0" w:rsidRDefault="00D101E0" w:rsidP="00D101E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sz w:val="24"/>
          <w:szCs w:val="24"/>
        </w:rPr>
        <w:t>LCD projector</w:t>
      </w:r>
      <w:r>
        <w:rPr>
          <w:rFonts w:ascii="Century Gothic" w:hAnsi="Century Gothic"/>
          <w:sz w:val="24"/>
          <w:szCs w:val="24"/>
        </w:rPr>
        <w:t xml:space="preserve">, </w:t>
      </w:r>
      <w:r w:rsidRPr="000B6685">
        <w:rPr>
          <w:rFonts w:ascii="Century Gothic" w:hAnsi="Century Gothic"/>
          <w:sz w:val="24"/>
          <w:szCs w:val="24"/>
        </w:rPr>
        <w:t>screen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6CAB3F89" w14:textId="77777777" w:rsidR="00D101E0" w:rsidRPr="000B6685" w:rsidRDefault="00D101E0" w:rsidP="00D101E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Sound if needed</w:t>
      </w:r>
    </w:p>
    <w:p w14:paraId="00B14E21" w14:textId="77777777" w:rsidR="00D101E0" w:rsidRPr="000B6685" w:rsidRDefault="00D101E0" w:rsidP="00D101E0">
      <w:pPr>
        <w:pStyle w:val="ListParagraph"/>
        <w:rPr>
          <w:rFonts w:ascii="Century Gothic" w:hAnsi="Century Gothic"/>
          <w:sz w:val="24"/>
          <w:szCs w:val="24"/>
        </w:rPr>
      </w:pPr>
    </w:p>
    <w:p w14:paraId="2D0EF612" w14:textId="77777777" w:rsidR="00D101E0" w:rsidRPr="000B6685" w:rsidRDefault="00D101E0" w:rsidP="00D101E0">
      <w:p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b/>
          <w:sz w:val="24"/>
          <w:szCs w:val="24"/>
        </w:rPr>
        <w:t>Parking</w:t>
      </w:r>
      <w:proofErr w:type="gramStart"/>
      <w:r w:rsidRPr="000B6685">
        <w:rPr>
          <w:rFonts w:ascii="Century Gothic" w:hAnsi="Century Gothic"/>
          <w:b/>
          <w:sz w:val="24"/>
          <w:szCs w:val="24"/>
        </w:rPr>
        <w:t>:</w:t>
      </w:r>
      <w:r w:rsidRPr="000B668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Pr="000B6685">
        <w:rPr>
          <w:rFonts w:ascii="Century Gothic" w:hAnsi="Century Gothic"/>
          <w:sz w:val="24"/>
          <w:szCs w:val="24"/>
        </w:rPr>
        <w:t>Complimentary</w:t>
      </w:r>
      <w:proofErr w:type="gramEnd"/>
      <w:r>
        <w:rPr>
          <w:rFonts w:ascii="Century Gothic" w:hAnsi="Century Gothic"/>
          <w:sz w:val="24"/>
          <w:szCs w:val="24"/>
        </w:rPr>
        <w:t xml:space="preserve"> Self</w:t>
      </w:r>
      <w:r w:rsidRPr="000B668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(required where applicable)</w:t>
      </w:r>
      <w:r w:rsidRPr="000B6685">
        <w:rPr>
          <w:rFonts w:ascii="Century Gothic" w:hAnsi="Century Gothic"/>
          <w:sz w:val="24"/>
          <w:szCs w:val="24"/>
        </w:rPr>
        <w:t xml:space="preserve"> </w:t>
      </w:r>
      <w:r w:rsidRPr="00AC0065">
        <w:rPr>
          <w:rFonts w:ascii="Century Gothic" w:hAnsi="Century Gothic"/>
          <w:b/>
          <w:bCs/>
          <w:sz w:val="24"/>
          <w:szCs w:val="24"/>
          <w:highlight w:val="yellow"/>
          <w:u w:val="single"/>
        </w:rPr>
        <w:t>Discounted Valet: yes/no</w:t>
      </w:r>
    </w:p>
    <w:p w14:paraId="3202DF37" w14:textId="77777777" w:rsidR="00D101E0" w:rsidRPr="000B6685" w:rsidRDefault="00D101E0" w:rsidP="00D101E0">
      <w:pPr>
        <w:rPr>
          <w:rFonts w:ascii="Century Gothic" w:hAnsi="Century Gothic"/>
          <w:sz w:val="24"/>
          <w:szCs w:val="24"/>
        </w:rPr>
      </w:pPr>
      <w:r w:rsidRPr="000B6685">
        <w:rPr>
          <w:rFonts w:ascii="Century Gothic" w:hAnsi="Century Gothic"/>
          <w:b/>
          <w:sz w:val="24"/>
          <w:szCs w:val="24"/>
        </w:rPr>
        <w:t>Room for Speaker:</w:t>
      </w:r>
      <w:r w:rsidRPr="000B6685">
        <w:rPr>
          <w:rFonts w:ascii="Century Gothic" w:hAnsi="Century Gothic"/>
          <w:sz w:val="24"/>
          <w:szCs w:val="24"/>
        </w:rPr>
        <w:t xml:space="preserve"> Complimentary / </w:t>
      </w:r>
      <w:r w:rsidRPr="00335C12">
        <w:rPr>
          <w:rFonts w:ascii="Century Gothic" w:hAnsi="Century Gothic"/>
          <w:sz w:val="24"/>
          <w:szCs w:val="24"/>
        </w:rPr>
        <w:t>Reduced Rate</w:t>
      </w:r>
      <w:r>
        <w:rPr>
          <w:rFonts w:ascii="Century Gothic" w:hAnsi="Century Gothic"/>
          <w:sz w:val="24"/>
          <w:szCs w:val="24"/>
        </w:rPr>
        <w:t xml:space="preserve"> (Circle one) </w:t>
      </w:r>
      <w:proofErr w:type="gramStart"/>
      <w:r w:rsidRPr="00D77F1D">
        <w:rPr>
          <w:rFonts w:ascii="Century Gothic" w:hAnsi="Century Gothic"/>
          <w:b/>
          <w:bCs/>
          <w:sz w:val="24"/>
          <w:szCs w:val="24"/>
          <w:highlight w:val="yellow"/>
          <w:u w:val="single"/>
        </w:rPr>
        <w:t>Rate:_</w:t>
      </w:r>
      <w:proofErr w:type="gramEnd"/>
      <w:r w:rsidRPr="00D77F1D">
        <w:rPr>
          <w:rFonts w:ascii="Century Gothic" w:hAnsi="Century Gothic"/>
          <w:b/>
          <w:bCs/>
          <w:sz w:val="24"/>
          <w:szCs w:val="24"/>
          <w:highlight w:val="yellow"/>
          <w:u w:val="single"/>
        </w:rPr>
        <w:t>______________</w:t>
      </w:r>
    </w:p>
    <w:p w14:paraId="333A1BAF" w14:textId="77777777" w:rsidR="00D101E0" w:rsidRPr="000B6685" w:rsidRDefault="00D101E0" w:rsidP="00D101E0">
      <w:pPr>
        <w:rPr>
          <w:rFonts w:ascii="Century Gothic" w:hAnsi="Century Gothic"/>
          <w:sz w:val="24"/>
          <w:szCs w:val="24"/>
        </w:rPr>
      </w:pPr>
    </w:p>
    <w:p w14:paraId="4266AADE" w14:textId="77777777" w:rsidR="00B1759C" w:rsidRDefault="00B1759C" w:rsidP="000E0255">
      <w:pPr>
        <w:rPr>
          <w:rFonts w:ascii="Century Gothic" w:hAnsi="Century Gothic"/>
          <w:sz w:val="24"/>
          <w:szCs w:val="24"/>
        </w:rPr>
      </w:pPr>
    </w:p>
    <w:p w14:paraId="15CE3FF7" w14:textId="77777777" w:rsidR="00B1759C" w:rsidRPr="000B6685" w:rsidRDefault="00B1759C" w:rsidP="000E0255">
      <w:pPr>
        <w:rPr>
          <w:rFonts w:ascii="Century Gothic" w:hAnsi="Century Gothic"/>
          <w:sz w:val="24"/>
          <w:szCs w:val="24"/>
        </w:rPr>
      </w:pPr>
    </w:p>
    <w:p w14:paraId="4AA2BE14" w14:textId="77777777" w:rsidR="00032188" w:rsidRDefault="00032188" w:rsidP="00C3684F">
      <w:pPr>
        <w:rPr>
          <w:rFonts w:ascii="Century Gothic" w:hAnsi="Century Gothic"/>
          <w:b/>
          <w:sz w:val="24"/>
          <w:szCs w:val="24"/>
        </w:rPr>
      </w:pPr>
    </w:p>
    <w:p w14:paraId="40887C6A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2C166545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654CAE2B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46045C81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12C27488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34E68E80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66559D78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3C65FF19" w14:textId="77777777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</w:p>
    <w:p w14:paraId="5F1A35AF" w14:textId="03D0EFF2" w:rsidR="00D36B84" w:rsidRDefault="00D36B84" w:rsidP="00D36B84">
      <w:pPr>
        <w:rPr>
          <w:rFonts w:ascii="Century Gothic" w:hAnsi="Century Gothic"/>
          <w:b/>
          <w:sz w:val="24"/>
          <w:szCs w:val="24"/>
        </w:rPr>
      </w:pPr>
      <w:r w:rsidRPr="00D36B84">
        <w:rPr>
          <w:noProof/>
        </w:rPr>
        <w:lastRenderedPageBreak/>
        <w:drawing>
          <wp:inline distT="0" distB="0" distL="0" distR="0" wp14:anchorId="0191D57C" wp14:editId="52F042D6">
            <wp:extent cx="6309360" cy="990600"/>
            <wp:effectExtent l="0" t="0" r="0" b="0"/>
            <wp:docPr id="819140200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7105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9" b="21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21710" w14:textId="5763C8F7" w:rsidR="00251B2F" w:rsidRDefault="00127BBA" w:rsidP="00D36B8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sz w:val="24"/>
          <w:szCs w:val="24"/>
        </w:rPr>
        <w:t>20</w:t>
      </w:r>
      <w:r w:rsidR="00B71670">
        <w:rPr>
          <w:rFonts w:ascii="Century Gothic" w:hAnsi="Century Gothic"/>
          <w:b/>
          <w:sz w:val="24"/>
          <w:szCs w:val="24"/>
        </w:rPr>
        <w:t>2</w:t>
      </w:r>
      <w:r w:rsidR="00C84C93">
        <w:rPr>
          <w:rFonts w:ascii="Century Gothic" w:hAnsi="Century Gothic"/>
          <w:b/>
          <w:sz w:val="24"/>
          <w:szCs w:val="24"/>
        </w:rPr>
        <w:t>6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E468CE">
        <w:rPr>
          <w:rFonts w:ascii="Century Gothic" w:hAnsi="Century Gothic"/>
          <w:b/>
          <w:sz w:val="24"/>
          <w:szCs w:val="24"/>
        </w:rPr>
        <w:t xml:space="preserve">Meeting Dates Available (please </w:t>
      </w:r>
      <w:r w:rsidR="00680B4B">
        <w:rPr>
          <w:rFonts w:ascii="Century Gothic" w:hAnsi="Century Gothic"/>
          <w:b/>
          <w:sz w:val="24"/>
          <w:szCs w:val="24"/>
        </w:rPr>
        <w:t>select</w:t>
      </w:r>
      <w:r w:rsidR="00E468CE">
        <w:rPr>
          <w:rFonts w:ascii="Century Gothic" w:hAnsi="Century Gothic"/>
          <w:b/>
          <w:sz w:val="24"/>
          <w:szCs w:val="24"/>
        </w:rPr>
        <w:t xml:space="preserve"> 1</w:t>
      </w:r>
      <w:r w:rsidR="00E468CE" w:rsidRPr="00E468CE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="00E468CE">
        <w:rPr>
          <w:rFonts w:ascii="Century Gothic" w:hAnsi="Century Gothic"/>
          <w:b/>
          <w:sz w:val="24"/>
          <w:szCs w:val="24"/>
        </w:rPr>
        <w:t xml:space="preserve"> </w:t>
      </w:r>
      <w:r w:rsidR="00680B4B">
        <w:rPr>
          <w:rFonts w:ascii="Century Gothic" w:hAnsi="Century Gothic"/>
          <w:b/>
          <w:sz w:val="24"/>
          <w:szCs w:val="24"/>
        </w:rPr>
        <w:t>&amp;</w:t>
      </w:r>
      <w:r w:rsidR="00E468CE">
        <w:rPr>
          <w:rFonts w:ascii="Century Gothic" w:hAnsi="Century Gothic"/>
          <w:b/>
          <w:sz w:val="24"/>
          <w:szCs w:val="24"/>
        </w:rPr>
        <w:t xml:space="preserve"> 2</w:t>
      </w:r>
      <w:r w:rsidR="00E468CE" w:rsidRPr="00E468CE">
        <w:rPr>
          <w:rFonts w:ascii="Century Gothic" w:hAnsi="Century Gothic"/>
          <w:b/>
          <w:sz w:val="24"/>
          <w:szCs w:val="24"/>
          <w:vertAlign w:val="superscript"/>
        </w:rPr>
        <w:t>nd</w:t>
      </w:r>
      <w:r w:rsidR="00E468CE">
        <w:rPr>
          <w:rFonts w:ascii="Century Gothic" w:hAnsi="Century Gothic"/>
          <w:b/>
          <w:sz w:val="24"/>
          <w:szCs w:val="24"/>
        </w:rPr>
        <w:t xml:space="preserve"> date preference)</w:t>
      </w:r>
      <w:bookmarkStart w:id="0" w:name="_Hlk155356383"/>
      <w:r w:rsidR="00D36B84">
        <w:rPr>
          <w:rFonts w:ascii="Century Gothic" w:hAnsi="Century Gothic"/>
          <w:b/>
          <w:sz w:val="24"/>
          <w:szCs w:val="24"/>
        </w:rPr>
        <w:t xml:space="preserve">.  </w:t>
      </w:r>
      <w:r w:rsidR="00B31F93" w:rsidRPr="00F93E51">
        <w:rPr>
          <w:rFonts w:ascii="Century Gothic" w:hAnsi="Century Gothic"/>
          <w:b/>
          <w:bCs/>
        </w:rPr>
        <w:t xml:space="preserve">Please return this page to </w:t>
      </w:r>
      <w:r w:rsidR="00251B2F">
        <w:rPr>
          <w:rFonts w:ascii="Century Gothic" w:hAnsi="Century Gothic"/>
          <w:b/>
          <w:bCs/>
        </w:rPr>
        <w:t xml:space="preserve">the Austin </w:t>
      </w:r>
      <w:r w:rsidR="00D36B84">
        <w:rPr>
          <w:rFonts w:ascii="Century Gothic" w:hAnsi="Century Gothic"/>
          <w:b/>
          <w:bCs/>
        </w:rPr>
        <w:t xml:space="preserve">Chapter President, </w:t>
      </w:r>
      <w:hyperlink r:id="rId9" w:history="1">
        <w:r w:rsidR="004B748A" w:rsidRPr="003D7942">
          <w:rPr>
            <w:rStyle w:val="Hyperlink"/>
            <w:rFonts w:ascii="Century Gothic" w:hAnsi="Century Gothic"/>
            <w:b/>
            <w:bCs/>
          </w:rPr>
          <w:t>info@gbta-austinbta.org</w:t>
        </w:r>
      </w:hyperlink>
    </w:p>
    <w:p w14:paraId="51FE2302" w14:textId="3EECFFEC" w:rsidR="00251B2F" w:rsidRPr="00860053" w:rsidRDefault="00251B2F" w:rsidP="00251B2F">
      <w:pPr>
        <w:rPr>
          <w:rFonts w:ascii="Century Gothic" w:hAnsi="Century Gothic"/>
          <w:u w:val="single"/>
        </w:rPr>
      </w:pPr>
      <w:r w:rsidRPr="00860053">
        <w:rPr>
          <w:rFonts w:ascii="Century Gothic" w:hAnsi="Century Gothic"/>
          <w:u w:val="single"/>
        </w:rPr>
        <w:t>**</w:t>
      </w:r>
      <w:r w:rsidRPr="00860053">
        <w:rPr>
          <w:rFonts w:ascii="Century Gothic" w:hAnsi="Century Gothic"/>
          <w:b/>
          <w:bCs/>
          <w:u w:val="single"/>
        </w:rPr>
        <w:t>The Hospitality Committee will also coordinate the 2026 Social events in addition to the Chapter Meetings below.  If you would like to host a GBTA | Austin Social Event, please send the form back indicating the month you would like to host a Socia</w:t>
      </w:r>
      <w:r w:rsidR="00860053">
        <w:rPr>
          <w:rFonts w:ascii="Century Gothic" w:hAnsi="Century Gothic"/>
          <w:b/>
          <w:bCs/>
          <w:u w:val="single"/>
        </w:rPr>
        <w:t xml:space="preserve"> to </w:t>
      </w:r>
      <w:r w:rsidR="00860053">
        <w:rPr>
          <w:rFonts w:ascii="Century Gothic" w:hAnsi="Century Gothic"/>
          <w:b/>
          <w:bCs/>
        </w:rPr>
        <w:t xml:space="preserve"> </w:t>
      </w:r>
      <w:hyperlink r:id="rId10" w:history="1">
        <w:r w:rsidR="004B748A" w:rsidRPr="003D7942">
          <w:rPr>
            <w:rStyle w:val="Hyperlink"/>
            <w:rFonts w:ascii="Century Gothic" w:hAnsi="Century Gothic"/>
            <w:b/>
            <w:bCs/>
          </w:rPr>
          <w:t>info@gbta-austinbta.org</w:t>
        </w:r>
      </w:hyperlink>
      <w:r w:rsidRPr="00860053">
        <w:rPr>
          <w:rFonts w:ascii="Century Gothic" w:hAnsi="Century Gothic"/>
          <w:b/>
          <w:bCs/>
          <w:u w:val="single"/>
        </w:rPr>
        <w:t>.  Social events are typically 4-6 PM.</w:t>
      </w:r>
      <w:r w:rsidRPr="00860053">
        <w:rPr>
          <w:rFonts w:ascii="Century Gothic" w:hAnsi="Century Gothic"/>
          <w:u w:val="single"/>
        </w:rPr>
        <w:t xml:space="preserve">  </w:t>
      </w:r>
    </w:p>
    <w:p w14:paraId="7E9043F2" w14:textId="1D91E775" w:rsidR="00B31F93" w:rsidRPr="00D36B84" w:rsidRDefault="00B31F93" w:rsidP="00B31F93">
      <w:pPr>
        <w:rPr>
          <w:rFonts w:ascii="Century Gothic" w:hAnsi="Century Gothic"/>
          <w:sz w:val="20"/>
          <w:szCs w:val="20"/>
        </w:rPr>
      </w:pPr>
    </w:p>
    <w:p w14:paraId="40359B1C" w14:textId="77777777" w:rsidR="00D36B84" w:rsidRPr="00D36B84" w:rsidRDefault="00D36B84" w:rsidP="00D36B84">
      <w:pPr>
        <w:rPr>
          <w:rFonts w:ascii="Century Gothic" w:hAnsi="Century Gothic"/>
        </w:rPr>
      </w:pPr>
      <w:r w:rsidRPr="00D36B84">
        <w:rPr>
          <w:rFonts w:ascii="Century Gothic" w:hAnsi="Century Gothic"/>
        </w:rPr>
        <w:t xml:space="preserve">Sponsor/Venue </w:t>
      </w:r>
      <w:proofErr w:type="gramStart"/>
      <w:r w:rsidRPr="00D36B84">
        <w:rPr>
          <w:rFonts w:ascii="Century Gothic" w:hAnsi="Century Gothic"/>
        </w:rPr>
        <w:t>Name:_</w:t>
      </w:r>
      <w:proofErr w:type="gramEnd"/>
      <w:r w:rsidRPr="00D36B84">
        <w:rPr>
          <w:rFonts w:ascii="Century Gothic" w:hAnsi="Century Gothic"/>
        </w:rPr>
        <w:t>______________________________________________________</w:t>
      </w:r>
    </w:p>
    <w:p w14:paraId="605BE27E" w14:textId="709BE611" w:rsidR="00D36B84" w:rsidRDefault="00D36B84" w:rsidP="00D36B84">
      <w:pPr>
        <w:rPr>
          <w:rFonts w:ascii="Century Gothic" w:hAnsi="Century Gothic"/>
        </w:rPr>
      </w:pPr>
      <w:proofErr w:type="gramStart"/>
      <w:r w:rsidRPr="00D36B84">
        <w:rPr>
          <w:rFonts w:ascii="Century Gothic" w:hAnsi="Century Gothic"/>
        </w:rPr>
        <w:t>Contact: _</w:t>
      </w:r>
      <w:proofErr w:type="gramEnd"/>
      <w:r w:rsidRPr="00D36B84">
        <w:rPr>
          <w:rFonts w:ascii="Century Gothic" w:hAnsi="Century Gothic"/>
        </w:rPr>
        <w:t xml:space="preserve">_______________________________  </w:t>
      </w:r>
      <w:r>
        <w:rPr>
          <w:rFonts w:ascii="Century Gothic" w:hAnsi="Century Gothic"/>
        </w:rPr>
        <w:t xml:space="preserve">                    </w:t>
      </w:r>
      <w:r w:rsidRPr="00D36B84">
        <w:rPr>
          <w:rFonts w:ascii="Century Gothic" w:hAnsi="Century Gothic"/>
        </w:rPr>
        <w:t xml:space="preserve">Title: ____________________________ </w:t>
      </w:r>
    </w:p>
    <w:p w14:paraId="67C9B51A" w14:textId="0BC10C6B" w:rsidR="00D36B84" w:rsidRPr="00D36B84" w:rsidRDefault="00D36B84" w:rsidP="00D36B84">
      <w:pPr>
        <w:rPr>
          <w:rFonts w:ascii="Century Gothic" w:hAnsi="Century Gothic"/>
          <w:sz w:val="20"/>
          <w:szCs w:val="20"/>
        </w:rPr>
      </w:pPr>
      <w:r w:rsidRPr="00D36B84">
        <w:rPr>
          <w:rFonts w:ascii="Century Gothic" w:hAnsi="Century Gothic"/>
        </w:rPr>
        <w:t>Email: ______________________________</w:t>
      </w:r>
      <w:r>
        <w:rPr>
          <w:rFonts w:ascii="Century Gothic" w:hAnsi="Century Gothic"/>
        </w:rPr>
        <w:t>______________</w:t>
      </w:r>
      <w:r w:rsidRPr="00D36B84">
        <w:rPr>
          <w:rFonts w:ascii="Century Gothic" w:hAnsi="Century Gothic"/>
        </w:rPr>
        <w:t>____ Phone: _________________________</w:t>
      </w:r>
    </w:p>
    <w:p w14:paraId="7ADBA32F" w14:textId="542245DB" w:rsidR="00B31F93" w:rsidRPr="00985B7F" w:rsidRDefault="00B31F93" w:rsidP="00F93E51">
      <w:pPr>
        <w:rPr>
          <w:rFonts w:ascii="Century Gothic" w:hAnsi="Century Gothic"/>
        </w:rPr>
      </w:pPr>
      <w:r w:rsidRPr="00985B7F">
        <w:rPr>
          <w:rFonts w:ascii="Century Gothic" w:hAnsi="Century Gothic"/>
        </w:rPr>
        <w:t>____ February 19</w:t>
      </w:r>
      <w:r w:rsidRPr="00985B7F">
        <w:rPr>
          <w:rFonts w:ascii="Century Gothic" w:hAnsi="Century Gothic"/>
          <w:vertAlign w:val="superscript"/>
        </w:rPr>
        <w:t>th</w:t>
      </w:r>
      <w:r w:rsidRPr="00985B7F">
        <w:rPr>
          <w:rFonts w:ascii="Century Gothic" w:hAnsi="Century Gothic"/>
        </w:rPr>
        <w:t xml:space="preserve"> </w:t>
      </w:r>
      <w:r w:rsidR="00F93E51" w:rsidRPr="00985B7F">
        <w:rPr>
          <w:rFonts w:ascii="Century Gothic" w:hAnsi="Century Gothic"/>
        </w:rPr>
        <w:t xml:space="preserve">Chapter </w:t>
      </w:r>
      <w:r w:rsidRPr="00985B7F">
        <w:rPr>
          <w:rFonts w:ascii="Century Gothic" w:hAnsi="Century Gothic"/>
        </w:rPr>
        <w:t>Meeting</w:t>
      </w:r>
      <w:r w:rsidR="00F93E51" w:rsidRPr="00985B7F">
        <w:rPr>
          <w:rFonts w:ascii="Century Gothic" w:hAnsi="Century Gothic"/>
        </w:rPr>
        <w:t xml:space="preserve">    </w:t>
      </w:r>
      <w:r w:rsidRPr="00985B7F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b/>
          </w:rPr>
          <w:id w:val="134212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E51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F93E51" w:rsidRPr="00985B7F">
        <w:rPr>
          <w:rFonts w:ascii="Century Gothic" w:hAnsi="Century Gothic"/>
        </w:rPr>
        <w:t xml:space="preserve"> Lunch Meeting   </w:t>
      </w:r>
      <w:sdt>
        <w:sdtPr>
          <w:rPr>
            <w:rFonts w:ascii="Century Gothic" w:hAnsi="Century Gothic"/>
            <w:b/>
          </w:rPr>
          <w:id w:val="-100443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E51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F93E51" w:rsidRPr="00985B7F">
        <w:rPr>
          <w:rFonts w:ascii="Century Gothic" w:hAnsi="Century Gothic"/>
        </w:rPr>
        <w:t xml:space="preserve"> Afternoon Meeting </w:t>
      </w:r>
      <w:r w:rsidR="00F93E51" w:rsidRPr="00985B7F">
        <w:rPr>
          <w:rFonts w:ascii="Century Gothic" w:hAnsi="Century Gothic"/>
        </w:rPr>
        <w:br/>
        <w:t xml:space="preserve">                                                                    </w:t>
      </w:r>
      <w:r w:rsidRPr="00985B7F">
        <w:rPr>
          <w:rFonts w:ascii="Century Gothic" w:hAnsi="Century Gothic"/>
        </w:rPr>
        <w:t xml:space="preserve">Complimentary </w:t>
      </w:r>
      <w:r w:rsidRPr="00985B7F">
        <w:rPr>
          <w:rFonts w:ascii="Century Gothic" w:hAnsi="Century Gothic"/>
          <w:b/>
          <w:bCs/>
        </w:rPr>
        <w:t xml:space="preserve">Y or N   </w:t>
      </w:r>
      <w:r w:rsidR="00F93E51" w:rsidRPr="00985B7F">
        <w:rPr>
          <w:rFonts w:ascii="Century Gothic" w:hAnsi="Century Gothic"/>
          <w:b/>
          <w:bCs/>
        </w:rPr>
        <w:t xml:space="preserve">       </w:t>
      </w:r>
      <w:r w:rsidRPr="00985B7F">
        <w:rPr>
          <w:rFonts w:ascii="Century Gothic" w:hAnsi="Century Gothic"/>
        </w:rPr>
        <w:t xml:space="preserve">Cost per </w:t>
      </w:r>
      <w:proofErr w:type="gramStart"/>
      <w:r w:rsidRPr="00985B7F">
        <w:rPr>
          <w:rFonts w:ascii="Century Gothic" w:hAnsi="Century Gothic"/>
        </w:rPr>
        <w:t>person __</w:t>
      </w:r>
      <w:proofErr w:type="gramEnd"/>
      <w:r w:rsidRPr="00985B7F">
        <w:rPr>
          <w:rFonts w:ascii="Century Gothic" w:hAnsi="Century Gothic"/>
        </w:rPr>
        <w:t xml:space="preserve">_____   </w:t>
      </w:r>
    </w:p>
    <w:p w14:paraId="1B400794" w14:textId="2A8FA373" w:rsidR="00B31F93" w:rsidRPr="00985B7F" w:rsidRDefault="00B31F93" w:rsidP="00B31F93">
      <w:pPr>
        <w:rPr>
          <w:rFonts w:ascii="Century Gothic" w:hAnsi="Century Gothic"/>
        </w:rPr>
      </w:pPr>
      <w:r w:rsidRPr="00985B7F">
        <w:rPr>
          <w:rFonts w:ascii="Century Gothic" w:hAnsi="Century Gothic"/>
        </w:rPr>
        <w:t>____ March 26</w:t>
      </w:r>
      <w:r w:rsidRPr="00985B7F">
        <w:rPr>
          <w:rFonts w:ascii="Century Gothic" w:hAnsi="Century Gothic"/>
          <w:vertAlign w:val="superscript"/>
        </w:rPr>
        <w:t>th</w:t>
      </w:r>
      <w:r w:rsidRPr="00985B7F">
        <w:rPr>
          <w:rFonts w:ascii="Century Gothic" w:hAnsi="Century Gothic"/>
        </w:rPr>
        <w:t xml:space="preserve"> </w:t>
      </w:r>
      <w:r w:rsidR="00F93E51" w:rsidRPr="00985B7F">
        <w:rPr>
          <w:rFonts w:ascii="Century Gothic" w:hAnsi="Century Gothic"/>
        </w:rPr>
        <w:t xml:space="preserve">Chapter Meeting     </w:t>
      </w:r>
      <w:sdt>
        <w:sdtPr>
          <w:rPr>
            <w:rFonts w:ascii="Century Gothic" w:hAnsi="Century Gothic"/>
            <w:b/>
          </w:rPr>
          <w:id w:val="-210063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E51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F93E51" w:rsidRPr="00985B7F">
        <w:rPr>
          <w:rFonts w:ascii="Century Gothic" w:hAnsi="Century Gothic"/>
        </w:rPr>
        <w:t xml:space="preserve"> Lunch Meeting   </w:t>
      </w:r>
      <w:sdt>
        <w:sdtPr>
          <w:rPr>
            <w:rFonts w:ascii="Century Gothic" w:hAnsi="Century Gothic"/>
            <w:b/>
          </w:rPr>
          <w:id w:val="166119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E51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F93E51" w:rsidRPr="00985B7F">
        <w:rPr>
          <w:rFonts w:ascii="Century Gothic" w:hAnsi="Century Gothic"/>
        </w:rPr>
        <w:t xml:space="preserve"> Afternoon Meeting </w:t>
      </w:r>
      <w:r w:rsidR="00F93E51" w:rsidRPr="00985B7F">
        <w:rPr>
          <w:rFonts w:ascii="Century Gothic" w:hAnsi="Century Gothic"/>
        </w:rPr>
        <w:br/>
        <w:t xml:space="preserve">                                                                Complimentary </w:t>
      </w:r>
      <w:r w:rsidR="00F93E51" w:rsidRPr="00985B7F">
        <w:rPr>
          <w:rFonts w:ascii="Century Gothic" w:hAnsi="Century Gothic"/>
          <w:b/>
          <w:bCs/>
        </w:rPr>
        <w:t xml:space="preserve">Y or N          </w:t>
      </w:r>
      <w:r w:rsidR="00F93E51" w:rsidRPr="00985B7F">
        <w:rPr>
          <w:rFonts w:ascii="Century Gothic" w:hAnsi="Century Gothic"/>
        </w:rPr>
        <w:t xml:space="preserve">Cost per person _______   </w:t>
      </w:r>
    </w:p>
    <w:p w14:paraId="4991F45E" w14:textId="5B5D6DB7" w:rsidR="00B31F93" w:rsidRPr="00985B7F" w:rsidRDefault="00B31F93" w:rsidP="00B31F93">
      <w:pPr>
        <w:rPr>
          <w:rFonts w:ascii="Century Gothic" w:hAnsi="Century Gothic"/>
        </w:rPr>
      </w:pPr>
      <w:r w:rsidRPr="00985B7F">
        <w:rPr>
          <w:rFonts w:ascii="Century Gothic" w:hAnsi="Century Gothic"/>
        </w:rPr>
        <w:t>____ May 21</w:t>
      </w:r>
      <w:r w:rsidRPr="00985B7F">
        <w:rPr>
          <w:rFonts w:ascii="Century Gothic" w:hAnsi="Century Gothic"/>
          <w:vertAlign w:val="superscript"/>
        </w:rPr>
        <w:t>st</w:t>
      </w:r>
      <w:r w:rsidRPr="00985B7F">
        <w:rPr>
          <w:rFonts w:ascii="Century Gothic" w:hAnsi="Century Gothic"/>
        </w:rPr>
        <w:t xml:space="preserve"> </w:t>
      </w:r>
      <w:r w:rsidR="00F93E51" w:rsidRPr="00985B7F">
        <w:rPr>
          <w:rFonts w:ascii="Century Gothic" w:hAnsi="Century Gothic"/>
        </w:rPr>
        <w:t xml:space="preserve">Chapter Meeting     </w:t>
      </w:r>
      <w:sdt>
        <w:sdtPr>
          <w:rPr>
            <w:rFonts w:ascii="Century Gothic" w:hAnsi="Century Gothic"/>
            <w:b/>
          </w:rPr>
          <w:id w:val="30388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E51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F93E51" w:rsidRPr="00985B7F">
        <w:rPr>
          <w:rFonts w:ascii="Century Gothic" w:hAnsi="Century Gothic"/>
        </w:rPr>
        <w:t xml:space="preserve"> Lunch Meeting   </w:t>
      </w:r>
      <w:sdt>
        <w:sdtPr>
          <w:rPr>
            <w:rFonts w:ascii="Century Gothic" w:hAnsi="Century Gothic"/>
            <w:b/>
          </w:rPr>
          <w:id w:val="173351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E51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F93E51" w:rsidRPr="00985B7F">
        <w:rPr>
          <w:rFonts w:ascii="Century Gothic" w:hAnsi="Century Gothic"/>
        </w:rPr>
        <w:t xml:space="preserve"> Afternoon Meeting </w:t>
      </w:r>
      <w:r w:rsidR="00F93E51" w:rsidRPr="00985B7F">
        <w:rPr>
          <w:rFonts w:ascii="Century Gothic" w:hAnsi="Century Gothic"/>
        </w:rPr>
        <w:br/>
        <w:t xml:space="preserve">                                                            Complimentary </w:t>
      </w:r>
      <w:r w:rsidR="00F93E51" w:rsidRPr="00985B7F">
        <w:rPr>
          <w:rFonts w:ascii="Century Gothic" w:hAnsi="Century Gothic"/>
          <w:b/>
          <w:bCs/>
        </w:rPr>
        <w:t xml:space="preserve">Y or N          </w:t>
      </w:r>
      <w:r w:rsidR="00F93E51" w:rsidRPr="00985B7F">
        <w:rPr>
          <w:rFonts w:ascii="Century Gothic" w:hAnsi="Century Gothic"/>
        </w:rPr>
        <w:t xml:space="preserve">Cost per </w:t>
      </w:r>
      <w:proofErr w:type="gramStart"/>
      <w:r w:rsidR="00F93E51" w:rsidRPr="00985B7F">
        <w:rPr>
          <w:rFonts w:ascii="Century Gothic" w:hAnsi="Century Gothic"/>
        </w:rPr>
        <w:t>person __</w:t>
      </w:r>
      <w:proofErr w:type="gramEnd"/>
      <w:r w:rsidR="00F93E51" w:rsidRPr="00985B7F">
        <w:rPr>
          <w:rFonts w:ascii="Century Gothic" w:hAnsi="Century Gothic"/>
        </w:rPr>
        <w:t xml:space="preserve">_____   </w:t>
      </w:r>
    </w:p>
    <w:p w14:paraId="04D710DD" w14:textId="724B92D7" w:rsidR="00B31F93" w:rsidRPr="00985B7F" w:rsidRDefault="00B31F93" w:rsidP="00B31F93">
      <w:pPr>
        <w:rPr>
          <w:rFonts w:ascii="Century Gothic" w:hAnsi="Century Gothic"/>
        </w:rPr>
      </w:pPr>
      <w:r w:rsidRPr="00985B7F">
        <w:rPr>
          <w:rFonts w:ascii="Century Gothic" w:hAnsi="Century Gothic"/>
        </w:rPr>
        <w:t>____ June 1</w:t>
      </w:r>
      <w:r w:rsidR="00F93E51" w:rsidRPr="00985B7F">
        <w:rPr>
          <w:rFonts w:ascii="Century Gothic" w:hAnsi="Century Gothic"/>
        </w:rPr>
        <w:t>8</w:t>
      </w:r>
      <w:r w:rsidRPr="00985B7F">
        <w:rPr>
          <w:rFonts w:ascii="Century Gothic" w:hAnsi="Century Gothic"/>
          <w:vertAlign w:val="superscript"/>
        </w:rPr>
        <w:t>th</w:t>
      </w:r>
      <w:r w:rsidRPr="00985B7F">
        <w:rPr>
          <w:rFonts w:ascii="Century Gothic" w:hAnsi="Century Gothic"/>
        </w:rPr>
        <w:t xml:space="preserve"> </w:t>
      </w:r>
      <w:r w:rsidR="00D101E0" w:rsidRPr="00985B7F">
        <w:rPr>
          <w:rFonts w:ascii="Century Gothic" w:hAnsi="Century Gothic"/>
        </w:rPr>
        <w:t xml:space="preserve">Chapter Meeting     </w:t>
      </w:r>
      <w:sdt>
        <w:sdtPr>
          <w:rPr>
            <w:rFonts w:ascii="Century Gothic" w:hAnsi="Century Gothic"/>
            <w:b/>
          </w:rPr>
          <w:id w:val="180033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Lunch Meeting   </w:t>
      </w:r>
      <w:sdt>
        <w:sdtPr>
          <w:rPr>
            <w:rFonts w:ascii="Century Gothic" w:hAnsi="Century Gothic"/>
            <w:b/>
          </w:rPr>
          <w:id w:val="33766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Afternoon Meeting </w:t>
      </w:r>
      <w:r w:rsidR="00D101E0" w:rsidRPr="00985B7F">
        <w:rPr>
          <w:rFonts w:ascii="Century Gothic" w:hAnsi="Century Gothic"/>
        </w:rPr>
        <w:br/>
        <w:t xml:space="preserve">                                                            Complimentary </w:t>
      </w:r>
      <w:r w:rsidR="00D101E0" w:rsidRPr="00985B7F">
        <w:rPr>
          <w:rFonts w:ascii="Century Gothic" w:hAnsi="Century Gothic"/>
          <w:b/>
          <w:bCs/>
        </w:rPr>
        <w:t xml:space="preserve">Y or N          </w:t>
      </w:r>
      <w:r w:rsidR="00D101E0" w:rsidRPr="00985B7F">
        <w:rPr>
          <w:rFonts w:ascii="Century Gothic" w:hAnsi="Century Gothic"/>
        </w:rPr>
        <w:t xml:space="preserve">Cost per person _______   </w:t>
      </w:r>
    </w:p>
    <w:p w14:paraId="46B4F93D" w14:textId="637E39F5" w:rsidR="00F93E51" w:rsidRPr="00985B7F" w:rsidRDefault="00B31F93" w:rsidP="00B31F93">
      <w:pPr>
        <w:rPr>
          <w:rFonts w:ascii="Century Gothic" w:hAnsi="Century Gothic"/>
        </w:rPr>
      </w:pPr>
      <w:r w:rsidRPr="00985B7F">
        <w:rPr>
          <w:rFonts w:ascii="Century Gothic" w:hAnsi="Century Gothic"/>
        </w:rPr>
        <w:t>____ Ju</w:t>
      </w:r>
      <w:r w:rsidR="00F93E51" w:rsidRPr="00985B7F">
        <w:rPr>
          <w:rFonts w:ascii="Century Gothic" w:hAnsi="Century Gothic"/>
        </w:rPr>
        <w:t>ly</w:t>
      </w:r>
      <w:r w:rsidRPr="00985B7F">
        <w:rPr>
          <w:rFonts w:ascii="Century Gothic" w:hAnsi="Century Gothic"/>
        </w:rPr>
        <w:t xml:space="preserve"> 1</w:t>
      </w:r>
      <w:r w:rsidR="00F93E51" w:rsidRPr="00985B7F">
        <w:rPr>
          <w:rFonts w:ascii="Century Gothic" w:hAnsi="Century Gothic"/>
        </w:rPr>
        <w:t>6</w:t>
      </w:r>
      <w:r w:rsidRPr="00985B7F">
        <w:rPr>
          <w:rFonts w:ascii="Century Gothic" w:hAnsi="Century Gothic"/>
          <w:vertAlign w:val="superscript"/>
        </w:rPr>
        <w:t>th</w:t>
      </w:r>
      <w:r w:rsidRPr="00985B7F">
        <w:rPr>
          <w:rFonts w:ascii="Century Gothic" w:hAnsi="Century Gothic"/>
        </w:rPr>
        <w:t xml:space="preserve"> </w:t>
      </w:r>
      <w:r w:rsidR="00D101E0" w:rsidRPr="00985B7F">
        <w:rPr>
          <w:rFonts w:ascii="Century Gothic" w:hAnsi="Century Gothic"/>
        </w:rPr>
        <w:t xml:space="preserve">Chapter Meeting     </w:t>
      </w:r>
      <w:sdt>
        <w:sdtPr>
          <w:rPr>
            <w:rFonts w:ascii="Century Gothic" w:hAnsi="Century Gothic"/>
            <w:b/>
          </w:rPr>
          <w:id w:val="-171904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Lunch Meeting   </w:t>
      </w:r>
      <w:sdt>
        <w:sdtPr>
          <w:rPr>
            <w:rFonts w:ascii="Century Gothic" w:hAnsi="Century Gothic"/>
            <w:b/>
          </w:rPr>
          <w:id w:val="-44839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Afternoon Meeting </w:t>
      </w:r>
      <w:r w:rsidR="00D101E0" w:rsidRPr="00985B7F">
        <w:rPr>
          <w:rFonts w:ascii="Century Gothic" w:hAnsi="Century Gothic"/>
        </w:rPr>
        <w:br/>
        <w:t xml:space="preserve">                                                        </w:t>
      </w:r>
      <w:r w:rsidR="00985B7F">
        <w:rPr>
          <w:rFonts w:ascii="Century Gothic" w:hAnsi="Century Gothic"/>
        </w:rPr>
        <w:t xml:space="preserve"> </w:t>
      </w:r>
      <w:r w:rsidR="00D101E0" w:rsidRPr="00985B7F">
        <w:rPr>
          <w:rFonts w:ascii="Century Gothic" w:hAnsi="Century Gothic"/>
        </w:rPr>
        <w:t xml:space="preserve">  Complimentary </w:t>
      </w:r>
      <w:r w:rsidR="00D101E0" w:rsidRPr="00985B7F">
        <w:rPr>
          <w:rFonts w:ascii="Century Gothic" w:hAnsi="Century Gothic"/>
          <w:b/>
          <w:bCs/>
        </w:rPr>
        <w:t xml:space="preserve">Y or N          </w:t>
      </w:r>
      <w:r w:rsidR="00D101E0" w:rsidRPr="00985B7F">
        <w:rPr>
          <w:rFonts w:ascii="Century Gothic" w:hAnsi="Century Gothic"/>
        </w:rPr>
        <w:t xml:space="preserve">Cost per person _______   </w:t>
      </w:r>
    </w:p>
    <w:p w14:paraId="068A382B" w14:textId="28EFD80A" w:rsidR="00B31F93" w:rsidRPr="00985B7F" w:rsidRDefault="00B31F93" w:rsidP="00B31F93">
      <w:pPr>
        <w:rPr>
          <w:rFonts w:ascii="Century Gothic" w:hAnsi="Century Gothic"/>
        </w:rPr>
      </w:pPr>
      <w:r w:rsidRPr="00985B7F">
        <w:rPr>
          <w:rFonts w:ascii="Century Gothic" w:hAnsi="Century Gothic"/>
        </w:rPr>
        <w:t>____ September</w:t>
      </w:r>
      <w:r w:rsidR="00F93E51" w:rsidRPr="00985B7F">
        <w:rPr>
          <w:rFonts w:ascii="Century Gothic" w:hAnsi="Century Gothic"/>
        </w:rPr>
        <w:t xml:space="preserve"> 17</w:t>
      </w:r>
      <w:r w:rsidR="00F93E51" w:rsidRPr="00985B7F">
        <w:rPr>
          <w:rFonts w:ascii="Century Gothic" w:hAnsi="Century Gothic"/>
          <w:vertAlign w:val="superscript"/>
        </w:rPr>
        <w:t>th</w:t>
      </w:r>
      <w:r w:rsidR="00F93E51" w:rsidRPr="00985B7F">
        <w:rPr>
          <w:rFonts w:ascii="Century Gothic" w:hAnsi="Century Gothic"/>
        </w:rPr>
        <w:t xml:space="preserve"> </w:t>
      </w:r>
      <w:r w:rsidR="00D101E0" w:rsidRPr="00985B7F">
        <w:rPr>
          <w:rFonts w:ascii="Century Gothic" w:hAnsi="Century Gothic"/>
        </w:rPr>
        <w:t xml:space="preserve">Chapter Meeting     </w:t>
      </w:r>
      <w:sdt>
        <w:sdtPr>
          <w:rPr>
            <w:rFonts w:ascii="Century Gothic" w:hAnsi="Century Gothic"/>
            <w:b/>
          </w:rPr>
          <w:id w:val="-205492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Lunch Meeting   </w:t>
      </w:r>
      <w:sdt>
        <w:sdtPr>
          <w:rPr>
            <w:rFonts w:ascii="Century Gothic" w:hAnsi="Century Gothic"/>
            <w:b/>
          </w:rPr>
          <w:id w:val="140765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Afternoon Meeting </w:t>
      </w:r>
      <w:r w:rsidR="00D101E0" w:rsidRPr="00985B7F">
        <w:rPr>
          <w:rFonts w:ascii="Century Gothic" w:hAnsi="Century Gothic"/>
        </w:rPr>
        <w:br/>
        <w:t xml:space="preserve">                                                                       Complimentary </w:t>
      </w:r>
      <w:r w:rsidR="00D101E0" w:rsidRPr="00985B7F">
        <w:rPr>
          <w:rFonts w:ascii="Century Gothic" w:hAnsi="Century Gothic"/>
          <w:b/>
          <w:bCs/>
        </w:rPr>
        <w:t xml:space="preserve">Y or N          </w:t>
      </w:r>
      <w:r w:rsidR="00D101E0" w:rsidRPr="00985B7F">
        <w:rPr>
          <w:rFonts w:ascii="Century Gothic" w:hAnsi="Century Gothic"/>
        </w:rPr>
        <w:t xml:space="preserve">Cost per person _______   </w:t>
      </w:r>
    </w:p>
    <w:p w14:paraId="3F20B8EE" w14:textId="65D3B918" w:rsidR="00B31F93" w:rsidRPr="00985B7F" w:rsidRDefault="00B31F93" w:rsidP="00B31F93">
      <w:pPr>
        <w:rPr>
          <w:rFonts w:ascii="Century Gothic" w:hAnsi="Century Gothic"/>
        </w:rPr>
      </w:pPr>
      <w:r w:rsidRPr="00985B7F">
        <w:rPr>
          <w:rFonts w:ascii="Century Gothic" w:hAnsi="Century Gothic"/>
        </w:rPr>
        <w:t xml:space="preserve">____ October </w:t>
      </w:r>
      <w:r w:rsidR="00F93E51" w:rsidRPr="00985B7F">
        <w:rPr>
          <w:rFonts w:ascii="Century Gothic" w:hAnsi="Century Gothic"/>
        </w:rPr>
        <w:t>15</w:t>
      </w:r>
      <w:r w:rsidR="00F93E51" w:rsidRPr="00985B7F">
        <w:rPr>
          <w:rFonts w:ascii="Century Gothic" w:hAnsi="Century Gothic"/>
          <w:vertAlign w:val="superscript"/>
        </w:rPr>
        <w:t>th</w:t>
      </w:r>
      <w:r w:rsidR="00F93E51" w:rsidRPr="00985B7F">
        <w:rPr>
          <w:rFonts w:ascii="Century Gothic" w:hAnsi="Century Gothic"/>
        </w:rPr>
        <w:t xml:space="preserve"> </w:t>
      </w:r>
      <w:r w:rsidR="00D101E0" w:rsidRPr="00985B7F">
        <w:rPr>
          <w:rFonts w:ascii="Century Gothic" w:hAnsi="Century Gothic"/>
        </w:rPr>
        <w:t xml:space="preserve">Chapter Meeting     </w:t>
      </w:r>
      <w:sdt>
        <w:sdtPr>
          <w:rPr>
            <w:rFonts w:ascii="Century Gothic" w:hAnsi="Century Gothic"/>
            <w:b/>
          </w:rPr>
          <w:id w:val="77999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Lunch Meeting   </w:t>
      </w:r>
      <w:sdt>
        <w:sdtPr>
          <w:rPr>
            <w:rFonts w:ascii="Century Gothic" w:hAnsi="Century Gothic"/>
            <w:b/>
          </w:rPr>
          <w:id w:val="-190366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1E0" w:rsidRPr="00985B7F">
            <w:rPr>
              <w:rFonts w:ascii="MS Gothic" w:eastAsia="MS Gothic" w:hAnsi="MS Gothic" w:hint="eastAsia"/>
              <w:b/>
            </w:rPr>
            <w:t>☐</w:t>
          </w:r>
        </w:sdtContent>
      </w:sdt>
      <w:r w:rsidR="00D101E0" w:rsidRPr="00985B7F">
        <w:rPr>
          <w:rFonts w:ascii="Century Gothic" w:hAnsi="Century Gothic"/>
        </w:rPr>
        <w:t xml:space="preserve"> Afternoon Meeting </w:t>
      </w:r>
      <w:r w:rsidR="00D101E0" w:rsidRPr="00985B7F">
        <w:rPr>
          <w:rFonts w:ascii="Century Gothic" w:hAnsi="Century Gothic"/>
        </w:rPr>
        <w:br/>
        <w:t xml:space="preserve">                                                                    Complimentary </w:t>
      </w:r>
      <w:r w:rsidR="00D101E0" w:rsidRPr="00985B7F">
        <w:rPr>
          <w:rFonts w:ascii="Century Gothic" w:hAnsi="Century Gothic"/>
          <w:b/>
          <w:bCs/>
        </w:rPr>
        <w:t xml:space="preserve">Y or N          </w:t>
      </w:r>
      <w:r w:rsidR="00D101E0" w:rsidRPr="00985B7F">
        <w:rPr>
          <w:rFonts w:ascii="Century Gothic" w:hAnsi="Century Gothic"/>
        </w:rPr>
        <w:t xml:space="preserve">Cost per person _______   </w:t>
      </w:r>
    </w:p>
    <w:p w14:paraId="4E0BDB6F" w14:textId="77777777" w:rsidR="00F93E51" w:rsidRPr="00F93E51" w:rsidRDefault="00F93E51" w:rsidP="00B31F93">
      <w:pPr>
        <w:rPr>
          <w:rFonts w:ascii="Century Gothic" w:hAnsi="Century Gothic"/>
          <w:sz w:val="20"/>
          <w:szCs w:val="20"/>
        </w:rPr>
      </w:pPr>
    </w:p>
    <w:bookmarkEnd w:id="0"/>
    <w:p w14:paraId="2852E6F0" w14:textId="64A67E15" w:rsidR="00306044" w:rsidRPr="00A96B47" w:rsidRDefault="00985B7F" w:rsidP="00A96B47">
      <w:pPr>
        <w:jc w:val="center"/>
        <w:rPr>
          <w:rFonts w:ascii="Century Gothic" w:hAnsi="Century Gothic"/>
          <w:b/>
          <w:sz w:val="36"/>
          <w:szCs w:val="24"/>
        </w:rPr>
      </w:pPr>
      <w:r>
        <w:rPr>
          <w:rFonts w:ascii="Century Gothic" w:hAnsi="Century Gothic"/>
          <w:b/>
          <w:sz w:val="36"/>
          <w:szCs w:val="24"/>
        </w:rPr>
        <w:t>E</w:t>
      </w:r>
      <w:r w:rsidR="00306044" w:rsidRPr="00A96B47">
        <w:rPr>
          <w:rFonts w:ascii="Century Gothic" w:hAnsi="Century Gothic"/>
          <w:b/>
          <w:sz w:val="36"/>
          <w:szCs w:val="24"/>
        </w:rPr>
        <w:t xml:space="preserve">mail </w:t>
      </w:r>
      <w:r w:rsidR="00A96B47" w:rsidRPr="00A96B47">
        <w:rPr>
          <w:rFonts w:ascii="Century Gothic" w:hAnsi="Century Gothic"/>
          <w:b/>
          <w:sz w:val="36"/>
          <w:szCs w:val="24"/>
        </w:rPr>
        <w:t>completed</w:t>
      </w:r>
      <w:r w:rsidR="00306044" w:rsidRPr="00A96B47">
        <w:rPr>
          <w:rFonts w:ascii="Century Gothic" w:hAnsi="Century Gothic"/>
          <w:b/>
          <w:sz w:val="36"/>
          <w:szCs w:val="24"/>
        </w:rPr>
        <w:t xml:space="preserve"> </w:t>
      </w:r>
      <w:r w:rsidR="00335C12">
        <w:rPr>
          <w:rFonts w:ascii="Century Gothic" w:hAnsi="Century Gothic"/>
          <w:b/>
          <w:sz w:val="36"/>
          <w:szCs w:val="24"/>
        </w:rPr>
        <w:t>for</w:t>
      </w:r>
      <w:r w:rsidR="00251B2F">
        <w:rPr>
          <w:rFonts w:ascii="Century Gothic" w:hAnsi="Century Gothic"/>
          <w:b/>
          <w:sz w:val="36"/>
          <w:szCs w:val="24"/>
        </w:rPr>
        <w:t>m</w:t>
      </w:r>
      <w:r w:rsidR="00D36B84">
        <w:rPr>
          <w:rFonts w:ascii="Century Gothic" w:hAnsi="Century Gothic"/>
          <w:b/>
          <w:sz w:val="36"/>
          <w:szCs w:val="24"/>
        </w:rPr>
        <w:t xml:space="preserve"> </w:t>
      </w:r>
      <w:r w:rsidR="00251B2F">
        <w:rPr>
          <w:rFonts w:ascii="Century Gothic" w:hAnsi="Century Gothic"/>
          <w:b/>
          <w:sz w:val="36"/>
          <w:szCs w:val="24"/>
        </w:rPr>
        <w:t xml:space="preserve">to </w:t>
      </w:r>
      <w:hyperlink r:id="rId11" w:history="1">
        <w:r w:rsidR="004B748A" w:rsidRPr="003D7942">
          <w:rPr>
            <w:rStyle w:val="Hyperlink"/>
            <w:rFonts w:ascii="Century Gothic" w:hAnsi="Century Gothic"/>
            <w:b/>
            <w:sz w:val="36"/>
            <w:szCs w:val="24"/>
          </w:rPr>
          <w:t>info@gbta-austinbta.org</w:t>
        </w:r>
      </w:hyperlink>
      <w:r w:rsidR="00251B2F">
        <w:rPr>
          <w:rFonts w:ascii="Century Gothic" w:hAnsi="Century Gothic"/>
          <w:b/>
          <w:sz w:val="36"/>
          <w:szCs w:val="24"/>
        </w:rPr>
        <w:t xml:space="preserve"> </w:t>
      </w:r>
    </w:p>
    <w:sectPr w:rsidR="00306044" w:rsidRPr="00A96B47" w:rsidSect="003728EA">
      <w:pgSz w:w="12240" w:h="15840"/>
      <w:pgMar w:top="1008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CB3"/>
    <w:multiLevelType w:val="hybridMultilevel"/>
    <w:tmpl w:val="2DC6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7A9A"/>
    <w:multiLevelType w:val="hybridMultilevel"/>
    <w:tmpl w:val="54A8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51CFF"/>
    <w:multiLevelType w:val="hybridMultilevel"/>
    <w:tmpl w:val="56B6E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7975">
    <w:abstractNumId w:val="0"/>
  </w:num>
  <w:num w:numId="2" w16cid:durableId="1252276846">
    <w:abstractNumId w:val="1"/>
  </w:num>
  <w:num w:numId="3" w16cid:durableId="206644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55"/>
    <w:rsid w:val="00010425"/>
    <w:rsid w:val="0001047E"/>
    <w:rsid w:val="0001715B"/>
    <w:rsid w:val="00032188"/>
    <w:rsid w:val="00045EB6"/>
    <w:rsid w:val="0005721B"/>
    <w:rsid w:val="000620E8"/>
    <w:rsid w:val="000624E3"/>
    <w:rsid w:val="00063CE6"/>
    <w:rsid w:val="00067953"/>
    <w:rsid w:val="00082627"/>
    <w:rsid w:val="00083DA8"/>
    <w:rsid w:val="000A0B0B"/>
    <w:rsid w:val="000A4591"/>
    <w:rsid w:val="000B6685"/>
    <w:rsid w:val="000C15E8"/>
    <w:rsid w:val="000C747E"/>
    <w:rsid w:val="000D1634"/>
    <w:rsid w:val="000E0255"/>
    <w:rsid w:val="00100CFD"/>
    <w:rsid w:val="00101B13"/>
    <w:rsid w:val="00103626"/>
    <w:rsid w:val="00103CF8"/>
    <w:rsid w:val="0010665B"/>
    <w:rsid w:val="0011087F"/>
    <w:rsid w:val="0011194B"/>
    <w:rsid w:val="00111B1A"/>
    <w:rsid w:val="00115C35"/>
    <w:rsid w:val="001174DA"/>
    <w:rsid w:val="001262A6"/>
    <w:rsid w:val="00127BBA"/>
    <w:rsid w:val="00127CBD"/>
    <w:rsid w:val="001309AF"/>
    <w:rsid w:val="00133E99"/>
    <w:rsid w:val="001348C0"/>
    <w:rsid w:val="00134ADA"/>
    <w:rsid w:val="001567E7"/>
    <w:rsid w:val="0015685B"/>
    <w:rsid w:val="00161139"/>
    <w:rsid w:val="001618CF"/>
    <w:rsid w:val="00161A3D"/>
    <w:rsid w:val="00165251"/>
    <w:rsid w:val="00181C7B"/>
    <w:rsid w:val="00183A62"/>
    <w:rsid w:val="00184688"/>
    <w:rsid w:val="00184E41"/>
    <w:rsid w:val="00185740"/>
    <w:rsid w:val="001A0B1C"/>
    <w:rsid w:val="001A57D4"/>
    <w:rsid w:val="001A67EF"/>
    <w:rsid w:val="001C18BA"/>
    <w:rsid w:val="001C73E8"/>
    <w:rsid w:val="001D0FEA"/>
    <w:rsid w:val="001D63BF"/>
    <w:rsid w:val="001D6E92"/>
    <w:rsid w:val="001E6BC8"/>
    <w:rsid w:val="001F2B1B"/>
    <w:rsid w:val="00200514"/>
    <w:rsid w:val="002031F1"/>
    <w:rsid w:val="00204A69"/>
    <w:rsid w:val="00210170"/>
    <w:rsid w:val="00220E43"/>
    <w:rsid w:val="00225C57"/>
    <w:rsid w:val="002336B1"/>
    <w:rsid w:val="00235278"/>
    <w:rsid w:val="002408DE"/>
    <w:rsid w:val="00243785"/>
    <w:rsid w:val="00244211"/>
    <w:rsid w:val="00250A45"/>
    <w:rsid w:val="00251B2F"/>
    <w:rsid w:val="00256D57"/>
    <w:rsid w:val="002608D7"/>
    <w:rsid w:val="002649B2"/>
    <w:rsid w:val="00272C5D"/>
    <w:rsid w:val="0027785F"/>
    <w:rsid w:val="002A3153"/>
    <w:rsid w:val="002B0349"/>
    <w:rsid w:val="002B4812"/>
    <w:rsid w:val="002C13A7"/>
    <w:rsid w:val="002C1E7A"/>
    <w:rsid w:val="002C367B"/>
    <w:rsid w:val="002D45B3"/>
    <w:rsid w:val="002D77AF"/>
    <w:rsid w:val="002E15EA"/>
    <w:rsid w:val="00300687"/>
    <w:rsid w:val="00300FFA"/>
    <w:rsid w:val="00306044"/>
    <w:rsid w:val="00306885"/>
    <w:rsid w:val="00315EED"/>
    <w:rsid w:val="00320076"/>
    <w:rsid w:val="003270F9"/>
    <w:rsid w:val="0033435E"/>
    <w:rsid w:val="00334369"/>
    <w:rsid w:val="00335C12"/>
    <w:rsid w:val="00343DE3"/>
    <w:rsid w:val="00344C64"/>
    <w:rsid w:val="00346D6C"/>
    <w:rsid w:val="00350AB9"/>
    <w:rsid w:val="003553E5"/>
    <w:rsid w:val="003728EA"/>
    <w:rsid w:val="0037486D"/>
    <w:rsid w:val="00375684"/>
    <w:rsid w:val="00392C43"/>
    <w:rsid w:val="00395983"/>
    <w:rsid w:val="00397043"/>
    <w:rsid w:val="003971B5"/>
    <w:rsid w:val="003975E1"/>
    <w:rsid w:val="003A48FC"/>
    <w:rsid w:val="003A5490"/>
    <w:rsid w:val="003A57A1"/>
    <w:rsid w:val="003B543A"/>
    <w:rsid w:val="003C669C"/>
    <w:rsid w:val="003D2548"/>
    <w:rsid w:val="003E4B7B"/>
    <w:rsid w:val="003E5AB1"/>
    <w:rsid w:val="003E79D3"/>
    <w:rsid w:val="003F1CFB"/>
    <w:rsid w:val="003F2DB2"/>
    <w:rsid w:val="003F3EF2"/>
    <w:rsid w:val="00411F03"/>
    <w:rsid w:val="00422FE9"/>
    <w:rsid w:val="00425FAC"/>
    <w:rsid w:val="00426F4B"/>
    <w:rsid w:val="00434C26"/>
    <w:rsid w:val="00437A4A"/>
    <w:rsid w:val="0044297C"/>
    <w:rsid w:val="00444DC1"/>
    <w:rsid w:val="00461E7E"/>
    <w:rsid w:val="00464618"/>
    <w:rsid w:val="004661A7"/>
    <w:rsid w:val="00471342"/>
    <w:rsid w:val="0047795A"/>
    <w:rsid w:val="0048170F"/>
    <w:rsid w:val="00482C8E"/>
    <w:rsid w:val="00484DFF"/>
    <w:rsid w:val="004A3A1A"/>
    <w:rsid w:val="004B15C6"/>
    <w:rsid w:val="004B36FD"/>
    <w:rsid w:val="004B748A"/>
    <w:rsid w:val="004C4D07"/>
    <w:rsid w:val="004D4D28"/>
    <w:rsid w:val="004E23D7"/>
    <w:rsid w:val="004E261C"/>
    <w:rsid w:val="004F2FF0"/>
    <w:rsid w:val="004F7021"/>
    <w:rsid w:val="00501569"/>
    <w:rsid w:val="00504C63"/>
    <w:rsid w:val="005115B9"/>
    <w:rsid w:val="00514B00"/>
    <w:rsid w:val="00520CBD"/>
    <w:rsid w:val="00520EDA"/>
    <w:rsid w:val="00530F68"/>
    <w:rsid w:val="005312E6"/>
    <w:rsid w:val="005377B0"/>
    <w:rsid w:val="00543DEE"/>
    <w:rsid w:val="00550C8C"/>
    <w:rsid w:val="0055140D"/>
    <w:rsid w:val="00554557"/>
    <w:rsid w:val="00560DF6"/>
    <w:rsid w:val="005650EC"/>
    <w:rsid w:val="00576F26"/>
    <w:rsid w:val="00580FBF"/>
    <w:rsid w:val="00592CCE"/>
    <w:rsid w:val="00596224"/>
    <w:rsid w:val="00596F8C"/>
    <w:rsid w:val="005A495B"/>
    <w:rsid w:val="005A6A6B"/>
    <w:rsid w:val="005B6AFB"/>
    <w:rsid w:val="005C18C0"/>
    <w:rsid w:val="005C2A19"/>
    <w:rsid w:val="005C57BC"/>
    <w:rsid w:val="005E387F"/>
    <w:rsid w:val="005E5033"/>
    <w:rsid w:val="005E5351"/>
    <w:rsid w:val="005F5364"/>
    <w:rsid w:val="005F5F88"/>
    <w:rsid w:val="005F5FBB"/>
    <w:rsid w:val="005F6B43"/>
    <w:rsid w:val="00606CCD"/>
    <w:rsid w:val="006131BE"/>
    <w:rsid w:val="006278A5"/>
    <w:rsid w:val="0064412A"/>
    <w:rsid w:val="00653602"/>
    <w:rsid w:val="00664503"/>
    <w:rsid w:val="0066555A"/>
    <w:rsid w:val="00680B4B"/>
    <w:rsid w:val="006869A6"/>
    <w:rsid w:val="006963FE"/>
    <w:rsid w:val="006A2F29"/>
    <w:rsid w:val="006A5375"/>
    <w:rsid w:val="006B638E"/>
    <w:rsid w:val="006C6A9E"/>
    <w:rsid w:val="006D6CC7"/>
    <w:rsid w:val="006E03BA"/>
    <w:rsid w:val="006E3D80"/>
    <w:rsid w:val="00727583"/>
    <w:rsid w:val="0073544F"/>
    <w:rsid w:val="00737280"/>
    <w:rsid w:val="007418B6"/>
    <w:rsid w:val="007466AA"/>
    <w:rsid w:val="007511A7"/>
    <w:rsid w:val="00753859"/>
    <w:rsid w:val="0075477E"/>
    <w:rsid w:val="0075653C"/>
    <w:rsid w:val="00756A33"/>
    <w:rsid w:val="00765076"/>
    <w:rsid w:val="007678AD"/>
    <w:rsid w:val="007708BE"/>
    <w:rsid w:val="00774A07"/>
    <w:rsid w:val="00781CBA"/>
    <w:rsid w:val="007963C2"/>
    <w:rsid w:val="00797C62"/>
    <w:rsid w:val="007A312B"/>
    <w:rsid w:val="007A4943"/>
    <w:rsid w:val="007C08AF"/>
    <w:rsid w:val="007C48F3"/>
    <w:rsid w:val="007D09A6"/>
    <w:rsid w:val="007D14F7"/>
    <w:rsid w:val="007E2D9B"/>
    <w:rsid w:val="007F28F8"/>
    <w:rsid w:val="007F5918"/>
    <w:rsid w:val="00802C95"/>
    <w:rsid w:val="008043E2"/>
    <w:rsid w:val="00807285"/>
    <w:rsid w:val="0081170C"/>
    <w:rsid w:val="0081196C"/>
    <w:rsid w:val="00815E17"/>
    <w:rsid w:val="008176BE"/>
    <w:rsid w:val="00820AFD"/>
    <w:rsid w:val="00821195"/>
    <w:rsid w:val="00825282"/>
    <w:rsid w:val="00826A83"/>
    <w:rsid w:val="00830CC5"/>
    <w:rsid w:val="00832A21"/>
    <w:rsid w:val="00836907"/>
    <w:rsid w:val="00853840"/>
    <w:rsid w:val="00856FA5"/>
    <w:rsid w:val="00860053"/>
    <w:rsid w:val="00860803"/>
    <w:rsid w:val="00861C51"/>
    <w:rsid w:val="00866FB8"/>
    <w:rsid w:val="008766B4"/>
    <w:rsid w:val="008842A0"/>
    <w:rsid w:val="00884C1C"/>
    <w:rsid w:val="00885548"/>
    <w:rsid w:val="008978CB"/>
    <w:rsid w:val="008B078C"/>
    <w:rsid w:val="008B2C23"/>
    <w:rsid w:val="008C787B"/>
    <w:rsid w:val="008D2DD2"/>
    <w:rsid w:val="008E0185"/>
    <w:rsid w:val="008E32E5"/>
    <w:rsid w:val="008E4441"/>
    <w:rsid w:val="008E7500"/>
    <w:rsid w:val="008F063D"/>
    <w:rsid w:val="008F1E34"/>
    <w:rsid w:val="008F70E0"/>
    <w:rsid w:val="008F73BB"/>
    <w:rsid w:val="009065C9"/>
    <w:rsid w:val="0091144B"/>
    <w:rsid w:val="009212FC"/>
    <w:rsid w:val="00931102"/>
    <w:rsid w:val="00932A6D"/>
    <w:rsid w:val="00933130"/>
    <w:rsid w:val="0093343A"/>
    <w:rsid w:val="00940E91"/>
    <w:rsid w:val="00957121"/>
    <w:rsid w:val="00961972"/>
    <w:rsid w:val="00961EB2"/>
    <w:rsid w:val="0096242A"/>
    <w:rsid w:val="00962A35"/>
    <w:rsid w:val="0096568C"/>
    <w:rsid w:val="00966F12"/>
    <w:rsid w:val="00967214"/>
    <w:rsid w:val="00970476"/>
    <w:rsid w:val="009730D4"/>
    <w:rsid w:val="00985B7F"/>
    <w:rsid w:val="00985DB8"/>
    <w:rsid w:val="00991EFB"/>
    <w:rsid w:val="009933B1"/>
    <w:rsid w:val="009A089F"/>
    <w:rsid w:val="009A1AC7"/>
    <w:rsid w:val="009A1BDB"/>
    <w:rsid w:val="009A4416"/>
    <w:rsid w:val="009B4CB0"/>
    <w:rsid w:val="009C057B"/>
    <w:rsid w:val="009C7B4A"/>
    <w:rsid w:val="009E784E"/>
    <w:rsid w:val="009F02A1"/>
    <w:rsid w:val="009F0E40"/>
    <w:rsid w:val="009F1BED"/>
    <w:rsid w:val="009F1C35"/>
    <w:rsid w:val="00A00430"/>
    <w:rsid w:val="00A07459"/>
    <w:rsid w:val="00A10E24"/>
    <w:rsid w:val="00A1335A"/>
    <w:rsid w:val="00A14B59"/>
    <w:rsid w:val="00A26934"/>
    <w:rsid w:val="00A32003"/>
    <w:rsid w:val="00A431D3"/>
    <w:rsid w:val="00A43F81"/>
    <w:rsid w:val="00A50C63"/>
    <w:rsid w:val="00A5125D"/>
    <w:rsid w:val="00A52857"/>
    <w:rsid w:val="00A57DBF"/>
    <w:rsid w:val="00A60E64"/>
    <w:rsid w:val="00A64B62"/>
    <w:rsid w:val="00A83236"/>
    <w:rsid w:val="00A84A22"/>
    <w:rsid w:val="00A96B47"/>
    <w:rsid w:val="00AA2A81"/>
    <w:rsid w:val="00AA477B"/>
    <w:rsid w:val="00AB7534"/>
    <w:rsid w:val="00AC0065"/>
    <w:rsid w:val="00AC0C24"/>
    <w:rsid w:val="00AD60CE"/>
    <w:rsid w:val="00AE15BA"/>
    <w:rsid w:val="00B02259"/>
    <w:rsid w:val="00B063C0"/>
    <w:rsid w:val="00B173CE"/>
    <w:rsid w:val="00B1759C"/>
    <w:rsid w:val="00B17CAE"/>
    <w:rsid w:val="00B22E7B"/>
    <w:rsid w:val="00B262A1"/>
    <w:rsid w:val="00B31F93"/>
    <w:rsid w:val="00B347AC"/>
    <w:rsid w:val="00B35BEC"/>
    <w:rsid w:val="00B36D65"/>
    <w:rsid w:val="00B5023C"/>
    <w:rsid w:val="00B526F7"/>
    <w:rsid w:val="00B54AE0"/>
    <w:rsid w:val="00B67BEC"/>
    <w:rsid w:val="00B71670"/>
    <w:rsid w:val="00B86D06"/>
    <w:rsid w:val="00B91742"/>
    <w:rsid w:val="00B93806"/>
    <w:rsid w:val="00B94141"/>
    <w:rsid w:val="00B95939"/>
    <w:rsid w:val="00BA1FE0"/>
    <w:rsid w:val="00BA2C0C"/>
    <w:rsid w:val="00BC27E4"/>
    <w:rsid w:val="00BD53D7"/>
    <w:rsid w:val="00BE4051"/>
    <w:rsid w:val="00BE58EF"/>
    <w:rsid w:val="00BF1AC2"/>
    <w:rsid w:val="00BF2C3A"/>
    <w:rsid w:val="00BF4A4F"/>
    <w:rsid w:val="00C0188C"/>
    <w:rsid w:val="00C02CF3"/>
    <w:rsid w:val="00C11959"/>
    <w:rsid w:val="00C20837"/>
    <w:rsid w:val="00C21370"/>
    <w:rsid w:val="00C31B71"/>
    <w:rsid w:val="00C33B2F"/>
    <w:rsid w:val="00C35DFD"/>
    <w:rsid w:val="00C3684F"/>
    <w:rsid w:val="00C42E0C"/>
    <w:rsid w:val="00C44C1A"/>
    <w:rsid w:val="00C45AE5"/>
    <w:rsid w:val="00C506D1"/>
    <w:rsid w:val="00C61353"/>
    <w:rsid w:val="00C613BC"/>
    <w:rsid w:val="00C62AD5"/>
    <w:rsid w:val="00C72D80"/>
    <w:rsid w:val="00C76146"/>
    <w:rsid w:val="00C83F18"/>
    <w:rsid w:val="00C84C93"/>
    <w:rsid w:val="00C86EB4"/>
    <w:rsid w:val="00C91577"/>
    <w:rsid w:val="00C92979"/>
    <w:rsid w:val="00C93535"/>
    <w:rsid w:val="00C94E9E"/>
    <w:rsid w:val="00C95B52"/>
    <w:rsid w:val="00CB36A7"/>
    <w:rsid w:val="00CB375E"/>
    <w:rsid w:val="00CC02CD"/>
    <w:rsid w:val="00CD1870"/>
    <w:rsid w:val="00CE76EF"/>
    <w:rsid w:val="00D03C07"/>
    <w:rsid w:val="00D07E6B"/>
    <w:rsid w:val="00D101E0"/>
    <w:rsid w:val="00D23CB2"/>
    <w:rsid w:val="00D27D63"/>
    <w:rsid w:val="00D32A91"/>
    <w:rsid w:val="00D32AC7"/>
    <w:rsid w:val="00D33835"/>
    <w:rsid w:val="00D33A69"/>
    <w:rsid w:val="00D34ABB"/>
    <w:rsid w:val="00D36B84"/>
    <w:rsid w:val="00D418A0"/>
    <w:rsid w:val="00D44AC4"/>
    <w:rsid w:val="00D45356"/>
    <w:rsid w:val="00D52A00"/>
    <w:rsid w:val="00D55DF9"/>
    <w:rsid w:val="00D62D41"/>
    <w:rsid w:val="00D641DE"/>
    <w:rsid w:val="00D66D34"/>
    <w:rsid w:val="00D742B8"/>
    <w:rsid w:val="00D7745E"/>
    <w:rsid w:val="00D77F1D"/>
    <w:rsid w:val="00D8163B"/>
    <w:rsid w:val="00D84284"/>
    <w:rsid w:val="00D95252"/>
    <w:rsid w:val="00DA0599"/>
    <w:rsid w:val="00DB31DE"/>
    <w:rsid w:val="00DB3C8A"/>
    <w:rsid w:val="00DB74D6"/>
    <w:rsid w:val="00DC615C"/>
    <w:rsid w:val="00DE3F94"/>
    <w:rsid w:val="00DF6577"/>
    <w:rsid w:val="00E05523"/>
    <w:rsid w:val="00E10488"/>
    <w:rsid w:val="00E13FE5"/>
    <w:rsid w:val="00E26201"/>
    <w:rsid w:val="00E26482"/>
    <w:rsid w:val="00E27179"/>
    <w:rsid w:val="00E403D7"/>
    <w:rsid w:val="00E43682"/>
    <w:rsid w:val="00E468CE"/>
    <w:rsid w:val="00E53A38"/>
    <w:rsid w:val="00E62B3F"/>
    <w:rsid w:val="00E63FF4"/>
    <w:rsid w:val="00E663C6"/>
    <w:rsid w:val="00E6775E"/>
    <w:rsid w:val="00E942A4"/>
    <w:rsid w:val="00EA304E"/>
    <w:rsid w:val="00EA3969"/>
    <w:rsid w:val="00EA75C4"/>
    <w:rsid w:val="00EB58F6"/>
    <w:rsid w:val="00EB66B0"/>
    <w:rsid w:val="00EC35CD"/>
    <w:rsid w:val="00EE579F"/>
    <w:rsid w:val="00EE7268"/>
    <w:rsid w:val="00F04EDA"/>
    <w:rsid w:val="00F06287"/>
    <w:rsid w:val="00F16B7E"/>
    <w:rsid w:val="00F21288"/>
    <w:rsid w:val="00F24784"/>
    <w:rsid w:val="00F36FC4"/>
    <w:rsid w:val="00F401E1"/>
    <w:rsid w:val="00F50D52"/>
    <w:rsid w:val="00F56043"/>
    <w:rsid w:val="00F616E5"/>
    <w:rsid w:val="00F8233E"/>
    <w:rsid w:val="00F8238E"/>
    <w:rsid w:val="00F85F85"/>
    <w:rsid w:val="00F86A32"/>
    <w:rsid w:val="00F9034E"/>
    <w:rsid w:val="00F9214E"/>
    <w:rsid w:val="00F93E51"/>
    <w:rsid w:val="00FA1551"/>
    <w:rsid w:val="00FA36ED"/>
    <w:rsid w:val="00FA67C3"/>
    <w:rsid w:val="00FB7868"/>
    <w:rsid w:val="00FC131E"/>
    <w:rsid w:val="00FC20FF"/>
    <w:rsid w:val="00FD5C8D"/>
    <w:rsid w:val="00FD71BA"/>
    <w:rsid w:val="00FE750B"/>
    <w:rsid w:val="00FF4EDC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B0883"/>
  <w15:chartTrackingRefBased/>
  <w15:docId w15:val="{643D506F-A5B3-4894-9A75-4826F365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3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F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C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bta-austinbt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gbta-austinbt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gbta-austinb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41E808FD7FA47ABB1931AE09AF808" ma:contentTypeVersion="17" ma:contentTypeDescription="Create a new document." ma:contentTypeScope="" ma:versionID="497232aacad64fe23b33b20d36ac6651">
  <xsd:schema xmlns:xsd="http://www.w3.org/2001/XMLSchema" xmlns:xs="http://www.w3.org/2001/XMLSchema" xmlns:p="http://schemas.microsoft.com/office/2006/metadata/properties" xmlns:ns3="ff7bd090-b671-4bf5-ad73-7c1fd43be361" xmlns:ns4="aca1bd3a-bbee-4ed5-8269-4f9db306fc86" targetNamespace="http://schemas.microsoft.com/office/2006/metadata/properties" ma:root="true" ma:fieldsID="b807127c88634deaa8d87c763c09ce43" ns3:_="" ns4:_="">
    <xsd:import namespace="ff7bd090-b671-4bf5-ad73-7c1fd43be361"/>
    <xsd:import namespace="aca1bd3a-bbee-4ed5-8269-4f9db306f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d090-b671-4bf5-ad73-7c1fd43be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bd3a-bbee-4ed5-8269-4f9db306f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bd090-b671-4bf5-ad73-7c1fd43be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BF375-4962-4AFF-9152-6727FC2A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bd090-b671-4bf5-ad73-7c1fd43be361"/>
    <ds:schemaRef ds:uri="aca1bd3a-bbee-4ed5-8269-4f9db306f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21C5E-7FDF-499F-A319-920A3D2DF146}">
  <ds:schemaRefs>
    <ds:schemaRef ds:uri="http://schemas.microsoft.com/office/2006/metadata/properties"/>
    <ds:schemaRef ds:uri="http://schemas.microsoft.com/office/infopath/2007/PartnerControls"/>
    <ds:schemaRef ds:uri="ff7bd090-b671-4bf5-ad73-7c1fd43be361"/>
  </ds:schemaRefs>
</ds:datastoreItem>
</file>

<file path=customXml/itemProps3.xml><?xml version="1.0" encoding="utf-8"?>
<ds:datastoreItem xmlns:ds="http://schemas.openxmlformats.org/officeDocument/2006/customXml" ds:itemID="{F389E8AB-9D78-4F74-A3CF-53D2B946CF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033364-dec3-4a1c-9772-3f41ca7c4b75}" enabled="0" method="" siteId="{d2033364-dec3-4a1c-9772-3f41ca7c4b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Hodges</dc:creator>
  <cp:keywords/>
  <dc:description/>
  <cp:lastModifiedBy>Jamie Flores</cp:lastModifiedBy>
  <cp:revision>2</cp:revision>
  <cp:lastPrinted>2024-05-09T17:39:00Z</cp:lastPrinted>
  <dcterms:created xsi:type="dcterms:W3CDTF">2026-02-17T20:20:00Z</dcterms:created>
  <dcterms:modified xsi:type="dcterms:W3CDTF">2026-02-17T20:20:00Z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0x01010043541E808FD7FA47ABB1931AE09AF808</vt:lpwstr>
  </property>
  <property fmtid="{D5CDD505-2E9C-101B-9397-08002B2CF9AE}" pid="3" name="GrammarlyDocumentId">
    <vt:lpwstr>cfc30ecb-8c53-403d-ae9a-3569f9cabce5</vt:lpwstr>
  </property>
</Properties>
</file>